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0A2456" w14:textId="77777777" w:rsidR="004D18BE" w:rsidRPr="00940471" w:rsidRDefault="004D18BE" w:rsidP="00C13EB4">
      <w:pPr>
        <w:jc w:val="center"/>
        <w:rPr>
          <w:rFonts w:ascii="Arial" w:hAnsi="Arial" w:cs="Arial"/>
          <w:b/>
          <w:sz w:val="32"/>
        </w:rPr>
      </w:pPr>
      <w:r w:rsidRPr="0094047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940471" w14:paraId="0D9E08DC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2820C518" w14:textId="77777777" w:rsidR="00D3033E" w:rsidRPr="0094047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4047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1F5E0853" w14:textId="77777777" w:rsidR="00826A1A" w:rsidRDefault="00826A1A" w:rsidP="00826A1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C35F8FF" w14:textId="77777777" w:rsidR="00D3033E" w:rsidRPr="00940471" w:rsidRDefault="00F52922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40471">
              <w:rPr>
                <w:rFonts w:ascii="Arial" w:hAnsi="Arial" w:cs="Arial"/>
              </w:rPr>
              <w:t xml:space="preserve">National vocational certificate of  </w:t>
            </w:r>
            <w:r w:rsidRPr="00940471">
              <w:rPr>
                <w:rFonts w:ascii="Arial" w:eastAsiaTheme="majorEastAsia" w:hAnsi="Arial" w:cs="Arial"/>
                <w:sz w:val="22"/>
                <w:szCs w:val="22"/>
              </w:rPr>
              <w:t>Basic Electrical Work on Telecom site</w:t>
            </w:r>
          </w:p>
        </w:tc>
      </w:tr>
      <w:tr w:rsidR="00D3033E" w:rsidRPr="00940471" w14:paraId="4EA5206B" w14:textId="77777777" w:rsidTr="00940471">
        <w:trPr>
          <w:trHeight w:val="582"/>
        </w:trPr>
        <w:tc>
          <w:tcPr>
            <w:tcW w:w="1809" w:type="dxa"/>
            <w:vAlign w:val="center"/>
          </w:tcPr>
          <w:p w14:paraId="02C69892" w14:textId="77777777" w:rsidR="00D3033E" w:rsidRPr="00940471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4047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17D7D8CE" w14:textId="7A9CFBD7" w:rsidR="00D3033E" w:rsidRPr="00940471" w:rsidRDefault="002C2B23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940471">
              <w:rPr>
                <w:rFonts w:ascii="Arial" w:hAnsi="Arial" w:cs="Arial"/>
              </w:rPr>
              <w:t xml:space="preserve">0714-E&amp;A-24: </w:t>
            </w:r>
            <w:r w:rsidR="00F84CCB" w:rsidRPr="00940471">
              <w:rPr>
                <w:rFonts w:ascii="Arial" w:hAnsi="Arial" w:cs="Arial"/>
                <w:szCs w:val="22"/>
              </w:rPr>
              <w:t>Carryout Basic Electrical Installation</w:t>
            </w:r>
          </w:p>
        </w:tc>
      </w:tr>
      <w:tr w:rsidR="005551AD" w:rsidRPr="00940471" w14:paraId="1AC6576A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2FD98196" w14:textId="77777777" w:rsidR="005551AD" w:rsidRPr="00940471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4047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64D33BB" w14:textId="77777777" w:rsidR="005551AD" w:rsidRPr="00940471" w:rsidRDefault="005551AD" w:rsidP="00D3033E">
            <w:pPr>
              <w:rPr>
                <w:rFonts w:ascii="Arial" w:hAnsi="Arial" w:cs="Arial"/>
                <w:sz w:val="8"/>
              </w:rPr>
            </w:pPr>
            <w:r w:rsidRPr="0094047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940471" w14:paraId="0132EE7E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614461D" w14:textId="77777777" w:rsidR="00D3033E" w:rsidRPr="0094047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404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12D2A0C0" w14:textId="77777777" w:rsidR="00D3033E" w:rsidRPr="0094047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940471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40471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40471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4047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56DB3E7" w14:textId="77777777" w:rsidR="00D3033E" w:rsidRPr="0094047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9B69B4" w14:textId="77777777" w:rsidR="00D3033E" w:rsidRPr="00940471" w:rsidRDefault="00D3033E" w:rsidP="00D3033E">
            <w:pPr>
              <w:rPr>
                <w:rFonts w:ascii="Arial" w:hAnsi="Arial" w:cs="Arial"/>
                <w:sz w:val="20"/>
              </w:rPr>
            </w:pPr>
            <w:r w:rsidRPr="00940471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40471">
              <w:rPr>
                <w:rFonts w:ascii="Arial" w:hAnsi="Arial" w:cs="Arial"/>
                <w:sz w:val="22"/>
                <w:szCs w:val="22"/>
              </w:rPr>
              <w:t>_</w:t>
            </w:r>
            <w:r w:rsidRPr="00940471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40471" w14:paraId="65E08C07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9F411EC" w14:textId="77777777" w:rsidR="00D3033E" w:rsidRPr="0094047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404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3603C6A" w14:textId="77777777" w:rsidR="00D3033E" w:rsidRPr="0094047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DFA7DE5" w14:textId="5B822C9E" w:rsidR="00D3033E" w:rsidRPr="00940471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4047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4047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4047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4047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4047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B263E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4047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DBC9201" w14:textId="77777777" w:rsidR="00563828" w:rsidRPr="00940471" w:rsidRDefault="00F84CCB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940471">
              <w:rPr>
                <w:rFonts w:ascii="Arial" w:hAnsi="Arial" w:cs="Arial"/>
                <w:b/>
                <w:bCs/>
                <w:sz w:val="22"/>
              </w:rPr>
              <w:t>Lay cables</w:t>
            </w:r>
          </w:p>
          <w:p w14:paraId="763A2C11" w14:textId="77777777" w:rsidR="00F84CCB" w:rsidRPr="00940471" w:rsidRDefault="00F84CCB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940471">
              <w:rPr>
                <w:rFonts w:ascii="Arial" w:hAnsi="Arial" w:cs="Arial"/>
                <w:b/>
                <w:bCs/>
                <w:sz w:val="22"/>
              </w:rPr>
              <w:t>Perform single-phase Connection</w:t>
            </w:r>
          </w:p>
          <w:p w14:paraId="30B9842F" w14:textId="77777777" w:rsidR="00F84CCB" w:rsidRPr="00940471" w:rsidRDefault="00F84CCB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940471">
              <w:rPr>
                <w:rFonts w:ascii="Arial" w:hAnsi="Arial" w:cs="Arial"/>
                <w:b/>
                <w:bCs/>
                <w:sz w:val="22"/>
              </w:rPr>
              <w:t>Perform three phase Connection</w:t>
            </w:r>
          </w:p>
          <w:p w14:paraId="5810CA3A" w14:textId="77777777" w:rsidR="00F84CCB" w:rsidRPr="00940471" w:rsidRDefault="00F84CCB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940471">
              <w:rPr>
                <w:rFonts w:ascii="Arial" w:hAnsi="Arial" w:cs="Arial"/>
                <w:b/>
                <w:bCs/>
                <w:sz w:val="22"/>
              </w:rPr>
              <w:t>Perform Basic Electrical wiring</w:t>
            </w:r>
          </w:p>
          <w:p w14:paraId="172AF408" w14:textId="77777777" w:rsidR="00F84CCB" w:rsidRPr="00940471" w:rsidRDefault="00F84CCB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940471">
              <w:rPr>
                <w:rFonts w:ascii="Arial" w:hAnsi="Arial" w:cs="Arial"/>
                <w:b/>
                <w:bCs/>
                <w:sz w:val="22"/>
              </w:rPr>
              <w:t>Conduct wiring Test</w:t>
            </w:r>
          </w:p>
        </w:tc>
      </w:tr>
      <w:tr w:rsidR="00D3033E" w:rsidRPr="00940471" w14:paraId="2F01640D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7268E06D" w14:textId="77777777" w:rsidR="00D3033E" w:rsidRPr="0094047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404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940471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940471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3C76A76A" w14:textId="77777777" w:rsidR="00D3033E" w:rsidRPr="0094047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94047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40471" w14:paraId="389D0BBF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36818B1" w14:textId="77777777" w:rsidR="00D3033E" w:rsidRPr="0094047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4047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B883391" w14:textId="77777777" w:rsidR="00F84CCB" w:rsidRPr="00940471" w:rsidRDefault="00F84CCB" w:rsidP="00F84CCB">
            <w:pPr>
              <w:rPr>
                <w:rFonts w:ascii="Arial" w:hAnsi="Arial" w:cs="Arial"/>
                <w:b/>
                <w:bCs/>
              </w:rPr>
            </w:pPr>
            <w:r w:rsidRPr="00940471">
              <w:rPr>
                <w:rFonts w:ascii="Arial" w:hAnsi="Arial" w:cs="Arial"/>
                <w:b/>
                <w:bCs/>
              </w:rPr>
              <w:t>Lay cables</w:t>
            </w:r>
          </w:p>
          <w:p w14:paraId="232EFF6B" w14:textId="77777777" w:rsidR="00F84CCB" w:rsidRPr="00940471" w:rsidRDefault="00F84CCB" w:rsidP="00F84CCB">
            <w:pPr>
              <w:rPr>
                <w:rFonts w:ascii="Arial" w:hAnsi="Arial" w:cs="Arial"/>
                <w:bCs/>
              </w:rPr>
            </w:pPr>
          </w:p>
          <w:p w14:paraId="5D09791F" w14:textId="77777777" w:rsidR="00F84CCB" w:rsidRPr="00940471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940471">
              <w:rPr>
                <w:rFonts w:ascii="Arial" w:hAnsi="Arial" w:cs="Arial"/>
                <w:sz w:val="22"/>
              </w:rPr>
              <w:t>Interpret electrical drawing/ document</w:t>
            </w:r>
          </w:p>
          <w:p w14:paraId="4F787E84" w14:textId="77777777" w:rsidR="00F84CCB" w:rsidRPr="00940471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940471">
              <w:rPr>
                <w:rFonts w:ascii="Arial" w:hAnsi="Arial" w:cs="Arial"/>
                <w:color w:val="000000"/>
                <w:sz w:val="22"/>
              </w:rPr>
              <w:t>Identify cables</w:t>
            </w:r>
          </w:p>
          <w:p w14:paraId="5C9A6924" w14:textId="77777777" w:rsidR="00F84CCB" w:rsidRPr="00940471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940471">
              <w:rPr>
                <w:rFonts w:ascii="Arial" w:hAnsi="Arial" w:cs="Arial"/>
                <w:color w:val="000000"/>
                <w:sz w:val="22"/>
              </w:rPr>
              <w:t>Lay cables</w:t>
            </w:r>
          </w:p>
          <w:p w14:paraId="2AC06617" w14:textId="77777777" w:rsidR="00F84CCB" w:rsidRPr="00940471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940471">
              <w:rPr>
                <w:rFonts w:ascii="Arial" w:hAnsi="Arial" w:cs="Arial"/>
                <w:color w:val="000000"/>
                <w:sz w:val="22"/>
              </w:rPr>
              <w:t>Perform earthling</w:t>
            </w:r>
          </w:p>
          <w:p w14:paraId="32195C4B" w14:textId="77777777" w:rsidR="00F84CCB" w:rsidRPr="00940471" w:rsidRDefault="00F84CCB" w:rsidP="00F84CCB">
            <w:pPr>
              <w:pStyle w:val="ListParagraph"/>
              <w:ind w:left="360"/>
              <w:rPr>
                <w:rFonts w:ascii="Arial" w:hAnsi="Arial" w:cs="Arial"/>
                <w:bCs/>
              </w:rPr>
            </w:pPr>
          </w:p>
          <w:p w14:paraId="11F67E38" w14:textId="77777777" w:rsidR="00F84CCB" w:rsidRPr="00940471" w:rsidRDefault="00F84CCB" w:rsidP="00F84CCB">
            <w:pPr>
              <w:rPr>
                <w:rFonts w:ascii="Arial" w:hAnsi="Arial" w:cs="Arial"/>
                <w:bCs/>
              </w:rPr>
            </w:pPr>
            <w:r w:rsidRPr="00940471">
              <w:rPr>
                <w:rFonts w:ascii="Arial" w:hAnsi="Arial" w:cs="Arial"/>
                <w:b/>
                <w:bCs/>
              </w:rPr>
              <w:t>Perform single-phase Connection</w:t>
            </w:r>
          </w:p>
          <w:p w14:paraId="3854DD12" w14:textId="77777777" w:rsidR="00F84CCB" w:rsidRPr="00940471" w:rsidRDefault="00F84CCB" w:rsidP="00F84CCB">
            <w:pPr>
              <w:pStyle w:val="ListParagraph"/>
              <w:rPr>
                <w:rFonts w:ascii="Arial" w:hAnsi="Arial" w:cs="Arial"/>
                <w:bCs/>
              </w:rPr>
            </w:pPr>
          </w:p>
          <w:p w14:paraId="2AB1D441" w14:textId="77777777" w:rsidR="00F84CCB" w:rsidRPr="00940471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940471">
              <w:rPr>
                <w:rFonts w:ascii="Arial" w:eastAsia="Times New Roman" w:hAnsi="Arial" w:cs="Arial"/>
                <w:bCs/>
                <w:sz w:val="22"/>
              </w:rPr>
              <w:t>Select cable gauge</w:t>
            </w:r>
          </w:p>
          <w:p w14:paraId="03289DDB" w14:textId="77777777" w:rsidR="00F84CCB" w:rsidRPr="00940471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940471">
              <w:rPr>
                <w:rFonts w:ascii="Arial" w:eastAsia="Times New Roman" w:hAnsi="Arial" w:cs="Arial"/>
                <w:bCs/>
                <w:sz w:val="22"/>
              </w:rPr>
              <w:t>Select cables colors</w:t>
            </w:r>
          </w:p>
          <w:p w14:paraId="483C7EAD" w14:textId="77777777" w:rsidR="00F84CCB" w:rsidRPr="00940471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940471">
              <w:rPr>
                <w:rFonts w:ascii="Arial" w:eastAsia="Times New Roman" w:hAnsi="Arial" w:cs="Arial"/>
                <w:bCs/>
                <w:sz w:val="22"/>
              </w:rPr>
              <w:t>Connect cables</w:t>
            </w:r>
          </w:p>
          <w:p w14:paraId="53D47B74" w14:textId="77777777" w:rsidR="00F84CCB" w:rsidRPr="00940471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940471">
              <w:rPr>
                <w:rFonts w:ascii="Arial" w:eastAsia="Times New Roman" w:hAnsi="Arial" w:cs="Arial"/>
                <w:bCs/>
                <w:sz w:val="22"/>
              </w:rPr>
              <w:t>Insulate Joints</w:t>
            </w:r>
          </w:p>
          <w:p w14:paraId="1991025C" w14:textId="77777777" w:rsidR="00F84CCB" w:rsidRPr="00940471" w:rsidRDefault="00F84CCB" w:rsidP="00F84CCB">
            <w:pPr>
              <w:pStyle w:val="ListParagraph"/>
              <w:rPr>
                <w:rFonts w:ascii="Arial" w:hAnsi="Arial" w:cs="Arial"/>
                <w:bCs/>
              </w:rPr>
            </w:pPr>
          </w:p>
          <w:p w14:paraId="6B144881" w14:textId="77777777" w:rsidR="00F84CCB" w:rsidRPr="00940471" w:rsidRDefault="00F84CCB" w:rsidP="00F84CCB">
            <w:pPr>
              <w:pStyle w:val="ListParagraph"/>
              <w:ind w:left="360"/>
              <w:rPr>
                <w:rFonts w:ascii="Arial" w:hAnsi="Arial" w:cs="Arial"/>
                <w:bCs/>
              </w:rPr>
            </w:pPr>
          </w:p>
          <w:p w14:paraId="042E68D7" w14:textId="77777777" w:rsidR="00F84CCB" w:rsidRPr="00940471" w:rsidRDefault="00F84CCB" w:rsidP="00F84CCB">
            <w:pPr>
              <w:rPr>
                <w:rFonts w:ascii="Arial" w:hAnsi="Arial" w:cs="Arial"/>
                <w:b/>
                <w:bCs/>
              </w:rPr>
            </w:pPr>
            <w:r w:rsidRPr="00940471">
              <w:rPr>
                <w:rFonts w:ascii="Arial" w:hAnsi="Arial" w:cs="Arial"/>
                <w:b/>
                <w:bCs/>
              </w:rPr>
              <w:t>Perform three phase Connection</w:t>
            </w:r>
          </w:p>
          <w:p w14:paraId="0378A9D8" w14:textId="77777777" w:rsidR="00F84CCB" w:rsidRPr="00940471" w:rsidRDefault="00F84CCB" w:rsidP="00F84CCB">
            <w:pPr>
              <w:rPr>
                <w:rFonts w:ascii="Arial" w:hAnsi="Arial" w:cs="Arial"/>
                <w:bCs/>
              </w:rPr>
            </w:pPr>
          </w:p>
          <w:p w14:paraId="47187D9D" w14:textId="77777777" w:rsidR="00F84CCB" w:rsidRPr="00940471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940471">
              <w:rPr>
                <w:rFonts w:ascii="Arial" w:eastAsia="Times New Roman" w:hAnsi="Arial" w:cs="Arial"/>
                <w:bCs/>
                <w:sz w:val="22"/>
              </w:rPr>
              <w:t>Select cable Gauge</w:t>
            </w:r>
          </w:p>
          <w:p w14:paraId="1197C814" w14:textId="77777777" w:rsidR="00F84CCB" w:rsidRPr="00940471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940471">
              <w:rPr>
                <w:rFonts w:ascii="Arial" w:eastAsia="Times New Roman" w:hAnsi="Arial" w:cs="Arial"/>
                <w:bCs/>
                <w:sz w:val="22"/>
              </w:rPr>
              <w:t>Select cables colors</w:t>
            </w:r>
          </w:p>
          <w:p w14:paraId="06E36B28" w14:textId="77777777" w:rsidR="00F84CCB" w:rsidRPr="00940471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940471">
              <w:rPr>
                <w:rFonts w:ascii="Arial" w:eastAsia="Times New Roman" w:hAnsi="Arial" w:cs="Arial"/>
                <w:bCs/>
                <w:sz w:val="22"/>
              </w:rPr>
              <w:t>Connect cables</w:t>
            </w:r>
          </w:p>
          <w:p w14:paraId="5D92805F" w14:textId="77777777" w:rsidR="00F84CCB" w:rsidRPr="00940471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940471">
              <w:rPr>
                <w:rFonts w:ascii="Arial" w:eastAsia="Times New Roman" w:hAnsi="Arial" w:cs="Arial"/>
                <w:bCs/>
                <w:sz w:val="22"/>
              </w:rPr>
              <w:t>Insulate Joints</w:t>
            </w:r>
          </w:p>
          <w:p w14:paraId="5853A81C" w14:textId="77777777" w:rsidR="00F84CCB" w:rsidRPr="00940471" w:rsidRDefault="00F84CCB" w:rsidP="00F84CCB">
            <w:pPr>
              <w:rPr>
                <w:rFonts w:ascii="Arial" w:hAnsi="Arial" w:cs="Arial"/>
                <w:bCs/>
              </w:rPr>
            </w:pPr>
          </w:p>
          <w:p w14:paraId="1C650DB8" w14:textId="77777777" w:rsidR="00F84CCB" w:rsidRPr="00940471" w:rsidRDefault="00F84CCB" w:rsidP="00F84CCB">
            <w:pPr>
              <w:rPr>
                <w:rFonts w:ascii="Arial" w:hAnsi="Arial" w:cs="Arial"/>
                <w:bCs/>
              </w:rPr>
            </w:pPr>
          </w:p>
          <w:p w14:paraId="6BCC139F" w14:textId="77777777" w:rsidR="00F84CCB" w:rsidRPr="00940471" w:rsidRDefault="00F84CCB" w:rsidP="00F84CCB">
            <w:pPr>
              <w:rPr>
                <w:rFonts w:ascii="Arial" w:hAnsi="Arial" w:cs="Arial"/>
                <w:bCs/>
              </w:rPr>
            </w:pPr>
          </w:p>
          <w:p w14:paraId="0F19BB6B" w14:textId="77777777" w:rsidR="00F84CCB" w:rsidRPr="00940471" w:rsidRDefault="00F84CCB" w:rsidP="00F84CCB">
            <w:pPr>
              <w:rPr>
                <w:rFonts w:ascii="Arial" w:hAnsi="Arial" w:cs="Arial"/>
                <w:bCs/>
              </w:rPr>
            </w:pPr>
            <w:r w:rsidRPr="00940471">
              <w:rPr>
                <w:rFonts w:ascii="Arial" w:hAnsi="Arial" w:cs="Arial"/>
                <w:b/>
                <w:bCs/>
              </w:rPr>
              <w:t>Perform Basic Electrical wiring</w:t>
            </w:r>
          </w:p>
          <w:p w14:paraId="6937A6B3" w14:textId="77777777" w:rsidR="00F84CCB" w:rsidRPr="00940471" w:rsidRDefault="00F84CCB" w:rsidP="00F84CCB">
            <w:pPr>
              <w:pStyle w:val="ListParagraph"/>
              <w:rPr>
                <w:rFonts w:ascii="Arial" w:hAnsi="Arial" w:cs="Arial"/>
                <w:bCs/>
              </w:rPr>
            </w:pPr>
          </w:p>
          <w:p w14:paraId="17030F06" w14:textId="77777777" w:rsidR="00F84CCB" w:rsidRPr="00940471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940471">
              <w:rPr>
                <w:rFonts w:ascii="Arial" w:eastAsia="Times New Roman" w:hAnsi="Arial" w:cs="Arial"/>
                <w:bCs/>
                <w:sz w:val="22"/>
              </w:rPr>
              <w:t>Measure cables as perrequirement</w:t>
            </w:r>
          </w:p>
          <w:p w14:paraId="6B642587" w14:textId="77777777" w:rsidR="00F84CCB" w:rsidRPr="00940471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940471">
              <w:rPr>
                <w:rFonts w:ascii="Arial" w:eastAsia="Times New Roman" w:hAnsi="Arial" w:cs="Arial"/>
                <w:bCs/>
                <w:sz w:val="22"/>
              </w:rPr>
              <w:t>Connect cables</w:t>
            </w:r>
          </w:p>
          <w:p w14:paraId="7C00AFC3" w14:textId="77777777" w:rsidR="00F84CCB" w:rsidRPr="00940471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940471">
              <w:rPr>
                <w:rFonts w:ascii="Arial" w:eastAsia="Times New Roman" w:hAnsi="Arial" w:cs="Arial"/>
                <w:bCs/>
                <w:sz w:val="22"/>
              </w:rPr>
              <w:t>Perform joints</w:t>
            </w:r>
          </w:p>
          <w:p w14:paraId="4163D8A1" w14:textId="77777777" w:rsidR="00F84CCB" w:rsidRPr="00940471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940471">
              <w:rPr>
                <w:rFonts w:ascii="Arial" w:hAnsi="Arial" w:cs="Arial"/>
                <w:bCs/>
                <w:sz w:val="22"/>
              </w:rPr>
              <w:t>Insulate Joints</w:t>
            </w:r>
          </w:p>
          <w:p w14:paraId="2E7A7E04" w14:textId="77777777" w:rsidR="00F84CCB" w:rsidRPr="00940471" w:rsidRDefault="00F84CCB" w:rsidP="00F84CCB">
            <w:pPr>
              <w:pStyle w:val="ListParagraph"/>
              <w:ind w:left="360"/>
              <w:rPr>
                <w:rFonts w:ascii="Arial" w:hAnsi="Arial" w:cs="Arial"/>
                <w:bCs/>
              </w:rPr>
            </w:pPr>
          </w:p>
          <w:p w14:paraId="2C413E04" w14:textId="77777777" w:rsidR="00563828" w:rsidRPr="00940471" w:rsidRDefault="00F84CCB" w:rsidP="00F84CCB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hAnsi="Arial" w:cs="Arial"/>
                <w:b/>
                <w:bCs/>
              </w:rPr>
              <w:t>Conduct wiring Test</w:t>
            </w:r>
          </w:p>
          <w:p w14:paraId="5DF4DBC5" w14:textId="77777777" w:rsidR="00F84CCB" w:rsidRPr="00940471" w:rsidRDefault="00F84CCB" w:rsidP="00F84C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  <w:sz w:val="22"/>
              </w:rPr>
              <w:t>Operate multi-meter for voltage and current</w:t>
            </w:r>
          </w:p>
          <w:p w14:paraId="159FF6E0" w14:textId="77777777" w:rsidR="00F84CCB" w:rsidRPr="00940471" w:rsidRDefault="00F84CCB" w:rsidP="00F84C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  <w:sz w:val="22"/>
              </w:rPr>
              <w:t>Perform continuity test</w:t>
            </w:r>
          </w:p>
          <w:p w14:paraId="34CEAED7" w14:textId="77777777" w:rsidR="00F84CCB" w:rsidRPr="00940471" w:rsidRDefault="00F84CCB" w:rsidP="00F84C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  <w:sz w:val="22"/>
              </w:rPr>
              <w:t>Perform polarity test</w:t>
            </w:r>
          </w:p>
          <w:p w14:paraId="7816422C" w14:textId="77777777" w:rsidR="00F84CCB" w:rsidRPr="00940471" w:rsidRDefault="00F84CCB" w:rsidP="00F84C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  <w:sz w:val="22"/>
              </w:rPr>
              <w:t>Perform earthling test</w:t>
            </w:r>
          </w:p>
          <w:p w14:paraId="08F58A8C" w14:textId="77777777" w:rsidR="00F84CCB" w:rsidRPr="00940471" w:rsidRDefault="00F84CCB" w:rsidP="00F84C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  <w:sz w:val="22"/>
              </w:rPr>
              <w:t>Perform insulation test</w:t>
            </w:r>
          </w:p>
          <w:p w14:paraId="4ED0DA60" w14:textId="77777777" w:rsidR="00F84CCB" w:rsidRPr="00940471" w:rsidRDefault="00F84CCB" w:rsidP="00F84C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  <w:sz w:val="22"/>
              </w:rPr>
              <w:t>Record test results</w:t>
            </w:r>
          </w:p>
          <w:p w14:paraId="3D567396" w14:textId="77777777" w:rsidR="00563828" w:rsidRPr="00940471" w:rsidRDefault="00563828" w:rsidP="00563828">
            <w:pPr>
              <w:spacing w:line="259" w:lineRule="auto"/>
              <w:rPr>
                <w:rFonts w:ascii="Arial" w:hAnsi="Arial" w:cs="Arial"/>
              </w:rPr>
            </w:pPr>
          </w:p>
        </w:tc>
      </w:tr>
    </w:tbl>
    <w:p w14:paraId="7BD87872" w14:textId="77777777" w:rsidR="004D18BE" w:rsidRPr="00940471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A91BA5B" w14:textId="77777777" w:rsidR="004D18BE" w:rsidRPr="00940471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3A7022A" w14:textId="77777777" w:rsidR="001F4C49" w:rsidRPr="00940471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90AB536" w14:textId="77777777" w:rsidR="001F4C49" w:rsidRPr="00940471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AD6BC0B" w14:textId="77777777" w:rsidR="005551AD" w:rsidRPr="00940471" w:rsidRDefault="005551AD">
      <w:pPr>
        <w:rPr>
          <w:rFonts w:ascii="Arial" w:hAnsi="Arial" w:cs="Arial"/>
          <w:b/>
          <w:sz w:val="32"/>
        </w:rPr>
      </w:pPr>
      <w:r w:rsidRPr="00940471">
        <w:rPr>
          <w:rFonts w:ascii="Arial" w:hAnsi="Arial" w:cs="Arial"/>
          <w:b/>
          <w:sz w:val="32"/>
        </w:rPr>
        <w:br w:type="page"/>
      </w:r>
    </w:p>
    <w:p w14:paraId="4AF8F39F" w14:textId="77777777" w:rsidR="004D18BE" w:rsidRPr="00940471" w:rsidRDefault="004D18BE" w:rsidP="00C814D7">
      <w:pPr>
        <w:jc w:val="center"/>
        <w:rPr>
          <w:rFonts w:ascii="Arial" w:hAnsi="Arial" w:cs="Arial"/>
          <w:b/>
          <w:sz w:val="32"/>
        </w:rPr>
      </w:pPr>
      <w:r w:rsidRPr="0094047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940471" w14:paraId="6981963A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4BA6FDE4" w14:textId="77777777" w:rsidR="004D18BE" w:rsidRPr="0094047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94047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6066F994" w14:textId="77777777" w:rsidR="004D18BE" w:rsidRPr="00940471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940471" w14:paraId="6EC1E7F9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2B6D2BC1" w14:textId="77777777" w:rsidR="004D18BE" w:rsidRPr="0094047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94047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634482F" w14:textId="77777777" w:rsidR="004D18BE" w:rsidRPr="00940471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940471" w14:paraId="5CF8B813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1FED1E71" w14:textId="77777777" w:rsidR="006B179A" w:rsidRPr="00940471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9404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0C9EA11B" w14:textId="77777777" w:rsidR="00826A1A" w:rsidRPr="00826A1A" w:rsidRDefault="00826A1A" w:rsidP="00826A1A">
            <w:pPr>
              <w:rPr>
                <w:color w:val="000000" w:themeColor="text1"/>
                <w:sz w:val="20"/>
                <w:szCs w:val="20"/>
              </w:rPr>
            </w:pPr>
            <w:r w:rsidRPr="00826A1A">
              <w:rPr>
                <w:color w:val="000000" w:themeColor="text1"/>
                <w:sz w:val="20"/>
                <w:szCs w:val="20"/>
              </w:rPr>
              <w:t>National Diploma Level-5 in Telecommunication Technology</w:t>
            </w:r>
          </w:p>
          <w:p w14:paraId="66B58694" w14:textId="77777777" w:rsidR="006B179A" w:rsidRPr="00826A1A" w:rsidRDefault="00F52922" w:rsidP="006B179A">
            <w:pPr>
              <w:rPr>
                <w:rFonts w:ascii="Arial" w:hAnsi="Arial" w:cs="Arial"/>
                <w:sz w:val="20"/>
                <w:szCs w:val="20"/>
              </w:rPr>
            </w:pPr>
            <w:r w:rsidRPr="00826A1A">
              <w:rPr>
                <w:rFonts w:ascii="Arial" w:hAnsi="Arial" w:cs="Arial"/>
                <w:sz w:val="20"/>
                <w:szCs w:val="20"/>
              </w:rPr>
              <w:t xml:space="preserve">National vocational certificate of  </w:t>
            </w:r>
            <w:r w:rsidRPr="00826A1A">
              <w:rPr>
                <w:rFonts w:ascii="Arial" w:eastAsiaTheme="majorEastAsia" w:hAnsi="Arial" w:cs="Arial"/>
                <w:sz w:val="20"/>
                <w:szCs w:val="20"/>
              </w:rPr>
              <w:t>Basic Electrical Work on Telecom site</w:t>
            </w:r>
          </w:p>
        </w:tc>
      </w:tr>
      <w:tr w:rsidR="006B179A" w:rsidRPr="00940471" w14:paraId="54813651" w14:textId="77777777" w:rsidTr="00826A1A">
        <w:trPr>
          <w:trHeight w:val="262"/>
        </w:trPr>
        <w:tc>
          <w:tcPr>
            <w:tcW w:w="2117" w:type="dxa"/>
            <w:vAlign w:val="center"/>
          </w:tcPr>
          <w:p w14:paraId="4CBAA8B6" w14:textId="77777777" w:rsidR="006B179A" w:rsidRPr="00940471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9404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2FE738F7" w14:textId="77777777" w:rsidR="006B179A" w:rsidRPr="00826A1A" w:rsidRDefault="00F84CCB" w:rsidP="00F529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6A1A">
              <w:rPr>
                <w:rFonts w:ascii="Arial" w:hAnsi="Arial" w:cs="Arial"/>
                <w:sz w:val="20"/>
                <w:szCs w:val="20"/>
              </w:rPr>
              <w:t xml:space="preserve">Carryout Basic Electrical Installation </w:t>
            </w:r>
          </w:p>
        </w:tc>
      </w:tr>
      <w:tr w:rsidR="005551AD" w:rsidRPr="00940471" w14:paraId="0EDE798F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7C0DB26A" w14:textId="77777777" w:rsidR="005551AD" w:rsidRPr="00940471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94047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3482896A" w14:textId="77777777" w:rsidR="005551AD" w:rsidRPr="00940471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940471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940471" w14:paraId="66EDB540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7EA1275" w14:textId="77777777" w:rsidR="004D18BE" w:rsidRPr="00940471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94047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39D2CC20" w14:textId="77777777" w:rsidR="004D18BE" w:rsidRPr="00940471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4F38FB" w14:textId="77777777" w:rsidR="004D18BE" w:rsidRPr="00940471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2249E222" w14:textId="77777777" w:rsidR="004D18BE" w:rsidRPr="00940471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94047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940471" w14:paraId="5ED843B0" w14:textId="77777777" w:rsidTr="00DC5562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0774E9E1" w14:textId="77777777" w:rsidR="004D18BE" w:rsidRPr="00940471" w:rsidRDefault="004D18BE" w:rsidP="00073EDA">
            <w:pPr>
              <w:rPr>
                <w:rFonts w:ascii="Arial" w:hAnsi="Arial" w:cs="Arial"/>
              </w:rPr>
            </w:pPr>
            <w:r w:rsidRPr="0094047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B3D00B5" w14:textId="77777777" w:rsidR="004D18BE" w:rsidRPr="0094047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94047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E50DA6C" w14:textId="77777777" w:rsidR="004D18BE" w:rsidRPr="0094047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940471">
              <w:rPr>
                <w:rFonts w:ascii="Arial" w:hAnsi="Arial" w:cs="Arial"/>
                <w:b/>
              </w:rPr>
              <w:t>No</w:t>
            </w:r>
          </w:p>
        </w:tc>
      </w:tr>
      <w:tr w:rsidR="00DC5562" w:rsidRPr="00940471" w14:paraId="3CC1EDB8" w14:textId="77777777" w:rsidTr="00DC5562">
        <w:trPr>
          <w:trHeight w:val="398"/>
        </w:trPr>
        <w:tc>
          <w:tcPr>
            <w:tcW w:w="6917" w:type="dxa"/>
          </w:tcPr>
          <w:p w14:paraId="29A9AAB4" w14:textId="77777777" w:rsidR="00DC5562" w:rsidRPr="00940471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hAnsi="Arial" w:cs="Arial"/>
              </w:rPr>
              <w:t>Interpret electrical drawing/ document</w:t>
            </w:r>
          </w:p>
        </w:tc>
        <w:tc>
          <w:tcPr>
            <w:tcW w:w="1079" w:type="dxa"/>
            <w:vAlign w:val="center"/>
          </w:tcPr>
          <w:p w14:paraId="6D068737" w14:textId="77777777" w:rsidR="00DC5562" w:rsidRPr="00940471" w:rsidRDefault="002F5353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245911">
                <v:roundrect id="Rounded Rectangle 35" o:spid="_x0000_s1026" style="position:absolute;margin-left:6.95pt;margin-top:2.4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E7E424A" w14:textId="77777777" w:rsidR="00DC5562" w:rsidRPr="00940471" w:rsidRDefault="002F5353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79C61B">
                <v:roundrect id="Rounded Rectangle 36" o:spid="_x0000_s1050" style="position:absolute;margin-left:9.35pt;margin-top:2.4pt;width:28.45pt;height:12.85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C5562" w:rsidRPr="00940471" w14:paraId="54D9E55D" w14:textId="77777777" w:rsidTr="00DC5562">
        <w:trPr>
          <w:trHeight w:val="398"/>
        </w:trPr>
        <w:tc>
          <w:tcPr>
            <w:tcW w:w="6917" w:type="dxa"/>
          </w:tcPr>
          <w:p w14:paraId="76C987B4" w14:textId="77777777" w:rsidR="00DC5562" w:rsidRPr="00940471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hAnsi="Arial" w:cs="Arial"/>
                <w:color w:val="000000"/>
              </w:rPr>
              <w:t>Identify cables</w:t>
            </w:r>
          </w:p>
        </w:tc>
        <w:tc>
          <w:tcPr>
            <w:tcW w:w="1079" w:type="dxa"/>
            <w:vAlign w:val="center"/>
          </w:tcPr>
          <w:p w14:paraId="2C67F8C1" w14:textId="77777777" w:rsidR="00DC5562" w:rsidRPr="00940471" w:rsidRDefault="002F5353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B1C6FB">
                <v:roundrect id="Rounded Rectangle 32" o:spid="_x0000_s1049" style="position:absolute;margin-left:7.55pt;margin-top:2.5pt;width:28.45pt;height:12.85pt;z-index:251649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BBEE167" w14:textId="77777777" w:rsidR="00DC5562" w:rsidRPr="00940471" w:rsidRDefault="002F5353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2B8ED6">
                <v:roundrect id="Rounded Rectangle 33" o:spid="_x0000_s1048" style="position:absolute;margin-left:9.3pt;margin-top:2.5pt;width:28.45pt;height:12.85pt;z-index:251650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C5562" w:rsidRPr="00940471" w14:paraId="5A46A597" w14:textId="77777777" w:rsidTr="00DC5562">
        <w:trPr>
          <w:trHeight w:val="398"/>
        </w:trPr>
        <w:tc>
          <w:tcPr>
            <w:tcW w:w="6917" w:type="dxa"/>
          </w:tcPr>
          <w:p w14:paraId="4640FC6C" w14:textId="77777777" w:rsidR="00DC5562" w:rsidRPr="00940471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hAnsi="Arial" w:cs="Arial"/>
                <w:color w:val="000000"/>
              </w:rPr>
              <w:t>Lay cables</w:t>
            </w:r>
          </w:p>
        </w:tc>
        <w:tc>
          <w:tcPr>
            <w:tcW w:w="1079" w:type="dxa"/>
            <w:vAlign w:val="center"/>
          </w:tcPr>
          <w:p w14:paraId="46209AB1" w14:textId="77777777" w:rsidR="00DC5562" w:rsidRPr="00940471" w:rsidRDefault="002F5353" w:rsidP="00DC55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B1360C4">
                <v:roundrect id="Rounded Rectangle 10" o:spid="_x0000_s1047" style="position:absolute;margin-left:8.5pt;margin-top:5pt;width:28.45pt;height:12.85pt;z-index:251637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BDB61DF" w14:textId="77777777" w:rsidR="00DC5562" w:rsidRPr="00940471" w:rsidRDefault="002F5353" w:rsidP="00DC55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173FB73">
                <v:roundrect id="Rounded Rectangle 11" o:spid="_x0000_s1046" style="position:absolute;margin-left:9.5pt;margin-top:4.95pt;width:28.5pt;height:12.9pt;z-index:25163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C5562" w:rsidRPr="00940471" w14:paraId="241452B0" w14:textId="77777777" w:rsidTr="00DC5562">
        <w:trPr>
          <w:trHeight w:val="398"/>
        </w:trPr>
        <w:tc>
          <w:tcPr>
            <w:tcW w:w="6917" w:type="dxa"/>
          </w:tcPr>
          <w:p w14:paraId="634B7C2D" w14:textId="77777777" w:rsidR="00DC5562" w:rsidRPr="00940471" w:rsidRDefault="00DC5562" w:rsidP="00DC5562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hAnsi="Arial" w:cs="Arial"/>
                <w:color w:val="000000"/>
              </w:rPr>
              <w:t>Perform earthling</w:t>
            </w:r>
          </w:p>
        </w:tc>
        <w:tc>
          <w:tcPr>
            <w:tcW w:w="1079" w:type="dxa"/>
            <w:vAlign w:val="center"/>
          </w:tcPr>
          <w:p w14:paraId="61E7C0E2" w14:textId="77777777" w:rsidR="00DC5562" w:rsidRPr="00940471" w:rsidRDefault="002F5353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821FC0">
                <v:roundrect id="Rounded Rectangle 12" o:spid="_x0000_s1045" style="position:absolute;margin-left:8.8pt;margin-top:3.4pt;width:28.5pt;height:12.9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2DF8595" w14:textId="77777777" w:rsidR="00DC5562" w:rsidRPr="00940471" w:rsidRDefault="002F5353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08F2B4">
                <v:roundrect id="Rounded Rectangle 4" o:spid="_x0000_s1044" style="position:absolute;margin-left:9.5pt;margin-top:3.4pt;width:28.5pt;height:12.9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DC5562" w:rsidRPr="00940471" w14:paraId="21D48C18" w14:textId="77777777" w:rsidTr="00DC5562">
        <w:trPr>
          <w:trHeight w:val="398"/>
        </w:trPr>
        <w:tc>
          <w:tcPr>
            <w:tcW w:w="6917" w:type="dxa"/>
          </w:tcPr>
          <w:p w14:paraId="3AB4EE33" w14:textId="77777777" w:rsidR="00DC5562" w:rsidRPr="00940471" w:rsidRDefault="00DC5562" w:rsidP="00DC556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Select cable gauge</w:t>
            </w:r>
          </w:p>
        </w:tc>
        <w:tc>
          <w:tcPr>
            <w:tcW w:w="1079" w:type="dxa"/>
            <w:vAlign w:val="center"/>
          </w:tcPr>
          <w:p w14:paraId="4A22E036" w14:textId="77777777" w:rsidR="00DC5562" w:rsidRPr="00940471" w:rsidRDefault="002F5353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5390DF">
                <v:roundrect id="Rounded Rectangle 13" o:spid="_x0000_s1043" style="position:absolute;margin-left:8.3pt;margin-top:2.85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7004E9C" w14:textId="77777777" w:rsidR="00DC5562" w:rsidRPr="00940471" w:rsidRDefault="002F5353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E99EAB">
                <v:roundrect id="Rounded Rectangle 14" o:spid="_x0000_s1042" style="position:absolute;margin-left:10.6pt;margin-top:2.85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DC5562" w:rsidRPr="00940471" w14:paraId="57D71B9E" w14:textId="77777777" w:rsidTr="00DC5562">
        <w:trPr>
          <w:trHeight w:val="398"/>
        </w:trPr>
        <w:tc>
          <w:tcPr>
            <w:tcW w:w="6917" w:type="dxa"/>
          </w:tcPr>
          <w:p w14:paraId="720F2AE4" w14:textId="77777777" w:rsidR="00DC5562" w:rsidRPr="00940471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Select cables colors</w:t>
            </w:r>
          </w:p>
        </w:tc>
        <w:tc>
          <w:tcPr>
            <w:tcW w:w="1079" w:type="dxa"/>
            <w:vAlign w:val="center"/>
          </w:tcPr>
          <w:p w14:paraId="4AED532E" w14:textId="77777777" w:rsidR="00DC5562" w:rsidRPr="00940471" w:rsidRDefault="002F5353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78CFEE">
                <v:roundrect id="Rounded Rectangle 15" o:spid="_x0000_s1041" style="position:absolute;margin-left:8.3pt;margin-top:3.95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D9CEA59" w14:textId="77777777" w:rsidR="00DC5562" w:rsidRPr="00940471" w:rsidRDefault="002F5353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CD8DB7">
                <v:roundrect id="Rounded Rectangle 16" o:spid="_x0000_s1040" style="position:absolute;margin-left:10.05pt;margin-top:3.95pt;width:28.5pt;height:12.9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C5562" w:rsidRPr="00940471" w14:paraId="1C96BE8E" w14:textId="77777777" w:rsidTr="00DC5562">
        <w:trPr>
          <w:trHeight w:val="398"/>
        </w:trPr>
        <w:tc>
          <w:tcPr>
            <w:tcW w:w="6917" w:type="dxa"/>
          </w:tcPr>
          <w:p w14:paraId="724B5A95" w14:textId="77777777" w:rsidR="00DC5562" w:rsidRPr="00940471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Connect cables</w:t>
            </w:r>
          </w:p>
        </w:tc>
        <w:tc>
          <w:tcPr>
            <w:tcW w:w="1079" w:type="dxa"/>
            <w:vAlign w:val="center"/>
          </w:tcPr>
          <w:p w14:paraId="4FDEEC55" w14:textId="77777777" w:rsidR="00DC5562" w:rsidRPr="00940471" w:rsidRDefault="002F5353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C27E6B">
                <v:roundrect id="Rounded Rectangle 17" o:spid="_x0000_s1039" style="position:absolute;margin-left:7.9pt;margin-top:2.5pt;width:28.5pt;height:12.9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61D496E" w14:textId="77777777" w:rsidR="00DC5562" w:rsidRPr="00940471" w:rsidRDefault="002F5353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78C003">
                <v:roundrect id="Rounded Rectangle 18" o:spid="_x0000_s1038" style="position:absolute;margin-left:10.2pt;margin-top:3.05pt;width:28.45pt;height:12.85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C5562" w:rsidRPr="00940471" w14:paraId="5EC840F3" w14:textId="77777777" w:rsidTr="00DC5562">
        <w:trPr>
          <w:trHeight w:val="398"/>
        </w:trPr>
        <w:tc>
          <w:tcPr>
            <w:tcW w:w="6917" w:type="dxa"/>
          </w:tcPr>
          <w:p w14:paraId="5E190CE6" w14:textId="77777777" w:rsidR="00DC5562" w:rsidRPr="00940471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Insulate Joints</w:t>
            </w:r>
          </w:p>
        </w:tc>
        <w:tc>
          <w:tcPr>
            <w:tcW w:w="1079" w:type="dxa"/>
            <w:vAlign w:val="center"/>
          </w:tcPr>
          <w:p w14:paraId="0210C00E" w14:textId="77777777" w:rsidR="00DC5562" w:rsidRPr="00940471" w:rsidRDefault="002F5353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6B17B7">
                <v:roundrect id="Rounded Rectangle 19" o:spid="_x0000_s1037" style="position:absolute;margin-left:7.35pt;margin-top:3.6pt;width:28.5pt;height:12.9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7A48D29" w14:textId="77777777" w:rsidR="00DC5562" w:rsidRPr="00940471" w:rsidRDefault="002F5353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79C596">
                <v:roundrect id="Rounded Rectangle 20" o:spid="_x0000_s1036" style="position:absolute;margin-left:9.7pt;margin-top:3.05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D2D9E" w:rsidRPr="00940471" w14:paraId="29821BD2" w14:textId="77777777" w:rsidTr="00DC5562">
        <w:trPr>
          <w:trHeight w:val="398"/>
        </w:trPr>
        <w:tc>
          <w:tcPr>
            <w:tcW w:w="6917" w:type="dxa"/>
          </w:tcPr>
          <w:p w14:paraId="4370A011" w14:textId="77777777" w:rsidR="00FD2D9E" w:rsidRPr="00940471" w:rsidRDefault="00FD2D9E" w:rsidP="00FD2D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Select cable Gauge</w:t>
            </w:r>
          </w:p>
        </w:tc>
        <w:tc>
          <w:tcPr>
            <w:tcW w:w="1079" w:type="dxa"/>
            <w:vAlign w:val="center"/>
          </w:tcPr>
          <w:p w14:paraId="52B97455" w14:textId="42014330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4FC339">
                <v:roundrect id="Rounded Rectangle 21" o:spid="_x0000_s1075" style="position:absolute;margin-left:7.8pt;margin-top:4.7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FB0B7A6" w14:textId="0B84BA05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44DAA5">
                <v:roundrect id="Rounded Rectangle 22" o:spid="_x0000_s1076" style="position:absolute;margin-left:10.25pt;margin-top:4.15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D2D9E" w:rsidRPr="00940471" w14:paraId="55CA1A0E" w14:textId="77777777" w:rsidTr="00DC5562">
        <w:trPr>
          <w:trHeight w:val="398"/>
        </w:trPr>
        <w:tc>
          <w:tcPr>
            <w:tcW w:w="6917" w:type="dxa"/>
          </w:tcPr>
          <w:p w14:paraId="7F7209D2" w14:textId="77777777" w:rsidR="00FD2D9E" w:rsidRPr="00940471" w:rsidRDefault="00FD2D9E" w:rsidP="00FD2D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Select cables colors</w:t>
            </w:r>
          </w:p>
        </w:tc>
        <w:tc>
          <w:tcPr>
            <w:tcW w:w="1079" w:type="dxa"/>
            <w:vAlign w:val="center"/>
          </w:tcPr>
          <w:p w14:paraId="54EFC8E1" w14:textId="285428AD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218E12">
                <v:roundrect id="_x0000_s1077" style="position:absolute;margin-left:7.8pt;margin-top:4.7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DFA48DE" w14:textId="51AB0087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7BEE6D9">
                <v:roundrect id="_x0000_s1078" style="position:absolute;margin-left:10.25pt;margin-top:4.15pt;width:28.5pt;height:12.9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D2D9E" w:rsidRPr="00940471" w14:paraId="786143EE" w14:textId="77777777" w:rsidTr="00DC5562">
        <w:trPr>
          <w:trHeight w:val="398"/>
        </w:trPr>
        <w:tc>
          <w:tcPr>
            <w:tcW w:w="6917" w:type="dxa"/>
          </w:tcPr>
          <w:p w14:paraId="455667C6" w14:textId="77777777" w:rsidR="00FD2D9E" w:rsidRPr="00940471" w:rsidRDefault="00FD2D9E" w:rsidP="00FD2D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Connect cables</w:t>
            </w:r>
          </w:p>
        </w:tc>
        <w:tc>
          <w:tcPr>
            <w:tcW w:w="1079" w:type="dxa"/>
            <w:vAlign w:val="center"/>
          </w:tcPr>
          <w:p w14:paraId="1ED7E4DC" w14:textId="032D40B2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FAF8F2">
                <v:roundrect id="_x0000_s1079" style="position:absolute;margin-left:7.8pt;margin-top:4.7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B737BCD" w14:textId="73A6E4F9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2AA272">
                <v:roundrect id="_x0000_s1080" style="position:absolute;margin-left:10.25pt;margin-top:4.15pt;width:28.5pt;height:12.9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D2D9E" w:rsidRPr="00940471" w14:paraId="3145ACD1" w14:textId="77777777" w:rsidTr="00DC5562">
        <w:trPr>
          <w:trHeight w:val="398"/>
        </w:trPr>
        <w:tc>
          <w:tcPr>
            <w:tcW w:w="6917" w:type="dxa"/>
          </w:tcPr>
          <w:p w14:paraId="46780735" w14:textId="77777777" w:rsidR="00FD2D9E" w:rsidRPr="00940471" w:rsidRDefault="00FD2D9E" w:rsidP="00FD2D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Insulate Joints</w:t>
            </w:r>
          </w:p>
        </w:tc>
        <w:tc>
          <w:tcPr>
            <w:tcW w:w="1079" w:type="dxa"/>
            <w:vAlign w:val="center"/>
          </w:tcPr>
          <w:p w14:paraId="05B95EF0" w14:textId="04D226A9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A47967">
                <v:roundrect id="_x0000_s1081" style="position:absolute;margin-left:7.8pt;margin-top:4.7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37BD922" w14:textId="086B5306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77DD22">
                <v:roundrect id="_x0000_s1082" style="position:absolute;margin-left:10.25pt;margin-top:4.15pt;width:28.5pt;height:12.9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D2D9E" w:rsidRPr="00940471" w14:paraId="66E882D0" w14:textId="77777777" w:rsidTr="00DC5562">
        <w:trPr>
          <w:trHeight w:val="398"/>
        </w:trPr>
        <w:tc>
          <w:tcPr>
            <w:tcW w:w="6917" w:type="dxa"/>
          </w:tcPr>
          <w:p w14:paraId="5903A1FE" w14:textId="77777777" w:rsidR="00FD2D9E" w:rsidRPr="00940471" w:rsidRDefault="00FD2D9E" w:rsidP="00FD2D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Measure cables as per requirement</w:t>
            </w:r>
          </w:p>
        </w:tc>
        <w:tc>
          <w:tcPr>
            <w:tcW w:w="1079" w:type="dxa"/>
            <w:vAlign w:val="center"/>
          </w:tcPr>
          <w:p w14:paraId="7B6A85D4" w14:textId="74B24C09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BFBC94">
                <v:roundrect id="_x0000_s1083" style="position:absolute;margin-left:7.8pt;margin-top:4.7pt;width:28.5pt;height:12.9pt;z-index:25166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09D202F" w14:textId="4EA23118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6ED9B2">
                <v:roundrect id="_x0000_s1084" style="position:absolute;margin-left:10.25pt;margin-top:4.15pt;width:28.5pt;height:12.9pt;z-index:25166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D2D9E" w:rsidRPr="00940471" w14:paraId="7A4B74F1" w14:textId="77777777" w:rsidTr="00DC5562">
        <w:trPr>
          <w:trHeight w:val="398"/>
        </w:trPr>
        <w:tc>
          <w:tcPr>
            <w:tcW w:w="6917" w:type="dxa"/>
          </w:tcPr>
          <w:p w14:paraId="00EF5A4E" w14:textId="77777777" w:rsidR="00FD2D9E" w:rsidRPr="00940471" w:rsidRDefault="00FD2D9E" w:rsidP="00FD2D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Connect cables</w:t>
            </w:r>
          </w:p>
        </w:tc>
        <w:tc>
          <w:tcPr>
            <w:tcW w:w="1079" w:type="dxa"/>
            <w:vAlign w:val="center"/>
          </w:tcPr>
          <w:p w14:paraId="796815A9" w14:textId="636F7A5A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6D840B">
                <v:roundrect id="_x0000_s1085" style="position:absolute;margin-left:7.8pt;margin-top:4.7pt;width:28.5pt;height:12.9pt;z-index:25166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913DE7F" w14:textId="56B7C433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793A20">
                <v:roundrect id="_x0000_s1086" style="position:absolute;margin-left:10.25pt;margin-top:4.1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D2D9E" w:rsidRPr="00940471" w14:paraId="345E3813" w14:textId="77777777" w:rsidTr="00DC5562">
        <w:trPr>
          <w:trHeight w:val="398"/>
        </w:trPr>
        <w:tc>
          <w:tcPr>
            <w:tcW w:w="6917" w:type="dxa"/>
          </w:tcPr>
          <w:p w14:paraId="3BD23457" w14:textId="77777777" w:rsidR="00FD2D9E" w:rsidRPr="00940471" w:rsidRDefault="00FD2D9E" w:rsidP="00FD2D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Perform joints</w:t>
            </w:r>
          </w:p>
        </w:tc>
        <w:tc>
          <w:tcPr>
            <w:tcW w:w="1079" w:type="dxa"/>
            <w:vAlign w:val="center"/>
          </w:tcPr>
          <w:p w14:paraId="0A2ED1F0" w14:textId="0ADB0B66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11C5B7">
                <v:roundrect id="_x0000_s1087" style="position:absolute;margin-left:7.8pt;margin-top:4.7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1389FFB" w14:textId="25FC10E8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FC6003">
                <v:roundrect id="_x0000_s1088" style="position:absolute;margin-left:10.25pt;margin-top:4.15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D2D9E" w:rsidRPr="00940471" w14:paraId="72043800" w14:textId="77777777" w:rsidTr="00DC5562">
        <w:trPr>
          <w:trHeight w:val="398"/>
        </w:trPr>
        <w:tc>
          <w:tcPr>
            <w:tcW w:w="6917" w:type="dxa"/>
          </w:tcPr>
          <w:p w14:paraId="1D9A0D37" w14:textId="77777777" w:rsidR="00FD2D9E" w:rsidRPr="00940471" w:rsidRDefault="00FD2D9E" w:rsidP="00FD2D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hAnsi="Arial" w:cs="Arial"/>
                <w:bCs/>
              </w:rPr>
              <w:t>Insulate Joints</w:t>
            </w:r>
          </w:p>
        </w:tc>
        <w:tc>
          <w:tcPr>
            <w:tcW w:w="1079" w:type="dxa"/>
            <w:vAlign w:val="center"/>
          </w:tcPr>
          <w:p w14:paraId="39F9C86E" w14:textId="75E0E069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B2D6A2">
                <v:roundrect id="_x0000_s1089" style="position:absolute;margin-left:7.8pt;margin-top:4.7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E8AE872" w14:textId="754CF197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2E9668">
                <v:roundrect id="_x0000_s1090" style="position:absolute;margin-left:10.25pt;margin-top:4.15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D2D9E" w:rsidRPr="00940471" w14:paraId="4AE8FB74" w14:textId="77777777" w:rsidTr="00DC5562">
        <w:trPr>
          <w:trHeight w:val="398"/>
        </w:trPr>
        <w:tc>
          <w:tcPr>
            <w:tcW w:w="6917" w:type="dxa"/>
          </w:tcPr>
          <w:p w14:paraId="26E548FE" w14:textId="77777777" w:rsidR="00FD2D9E" w:rsidRPr="00940471" w:rsidRDefault="00FD2D9E" w:rsidP="00FD2D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Operate multi-meter for voltage and current</w:t>
            </w:r>
          </w:p>
        </w:tc>
        <w:tc>
          <w:tcPr>
            <w:tcW w:w="1079" w:type="dxa"/>
            <w:vAlign w:val="center"/>
          </w:tcPr>
          <w:p w14:paraId="452E0ED1" w14:textId="372E9253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DE6DFE">
                <v:roundrect id="_x0000_s1091" style="position:absolute;margin-left:7.8pt;margin-top:4.7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2FB39E7" w14:textId="277BE01C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A49F30">
                <v:roundrect id="_x0000_s1092" style="position:absolute;margin-left:10.25pt;margin-top:4.15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D2D9E" w:rsidRPr="00940471" w14:paraId="398A5648" w14:textId="77777777" w:rsidTr="00DC5562">
        <w:trPr>
          <w:trHeight w:val="398"/>
        </w:trPr>
        <w:tc>
          <w:tcPr>
            <w:tcW w:w="6917" w:type="dxa"/>
          </w:tcPr>
          <w:p w14:paraId="6703753E" w14:textId="77777777" w:rsidR="00FD2D9E" w:rsidRPr="00940471" w:rsidRDefault="00FD2D9E" w:rsidP="00FD2D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Perform continuity test</w:t>
            </w:r>
          </w:p>
        </w:tc>
        <w:tc>
          <w:tcPr>
            <w:tcW w:w="1079" w:type="dxa"/>
            <w:vAlign w:val="center"/>
          </w:tcPr>
          <w:p w14:paraId="0AB5BF24" w14:textId="3E374B3F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C35F9A">
                <v:roundrect id="_x0000_s1093" style="position:absolute;margin-left:7.8pt;margin-top:4.7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97285F7" w14:textId="4AB181F1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CA4477">
                <v:roundrect id="_x0000_s1094" style="position:absolute;margin-left:10.25pt;margin-top:4.15pt;width:28.5pt;height:12.9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D2D9E" w:rsidRPr="00940471" w14:paraId="3A6B43BD" w14:textId="77777777" w:rsidTr="00DC5562">
        <w:trPr>
          <w:trHeight w:val="398"/>
        </w:trPr>
        <w:tc>
          <w:tcPr>
            <w:tcW w:w="6917" w:type="dxa"/>
          </w:tcPr>
          <w:p w14:paraId="0B1CE43F" w14:textId="77777777" w:rsidR="00FD2D9E" w:rsidRPr="00940471" w:rsidRDefault="00FD2D9E" w:rsidP="00FD2D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Perform polarity test</w:t>
            </w:r>
          </w:p>
        </w:tc>
        <w:tc>
          <w:tcPr>
            <w:tcW w:w="1079" w:type="dxa"/>
            <w:vAlign w:val="center"/>
          </w:tcPr>
          <w:p w14:paraId="6E6D016D" w14:textId="2FB14E7E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000AF6">
                <v:roundrect id="_x0000_s1095" style="position:absolute;margin-left:7.8pt;margin-top:4.7pt;width:28.5pt;height:12.9pt;z-index:25167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6DCA9CE" w14:textId="7D6394A3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259220">
                <v:roundrect id="_x0000_s1096" style="position:absolute;margin-left:10.25pt;margin-top:4.15pt;width:28.5pt;height:12.9pt;z-index:25167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D2D9E" w:rsidRPr="00940471" w14:paraId="56038363" w14:textId="77777777" w:rsidTr="00DC5562">
        <w:trPr>
          <w:trHeight w:val="398"/>
        </w:trPr>
        <w:tc>
          <w:tcPr>
            <w:tcW w:w="6917" w:type="dxa"/>
          </w:tcPr>
          <w:p w14:paraId="401285D3" w14:textId="77777777" w:rsidR="00FD2D9E" w:rsidRPr="00940471" w:rsidRDefault="00FD2D9E" w:rsidP="00FD2D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Perform earthling test</w:t>
            </w:r>
          </w:p>
        </w:tc>
        <w:tc>
          <w:tcPr>
            <w:tcW w:w="1079" w:type="dxa"/>
            <w:vAlign w:val="center"/>
          </w:tcPr>
          <w:p w14:paraId="21A4B32A" w14:textId="40917869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F51773">
                <v:roundrect id="_x0000_s1097" style="position:absolute;margin-left:7.8pt;margin-top:4.7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67A1EFC" w14:textId="4A3A73C6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A7A38F">
                <v:roundrect id="_x0000_s1098" style="position:absolute;margin-left:10.25pt;margin-top:4.1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D2D9E" w:rsidRPr="00940471" w14:paraId="28EF6786" w14:textId="77777777" w:rsidTr="00DC5562">
        <w:trPr>
          <w:trHeight w:val="398"/>
        </w:trPr>
        <w:tc>
          <w:tcPr>
            <w:tcW w:w="6917" w:type="dxa"/>
          </w:tcPr>
          <w:p w14:paraId="5FD43EA3" w14:textId="77777777" w:rsidR="00FD2D9E" w:rsidRPr="00940471" w:rsidRDefault="00FD2D9E" w:rsidP="00FD2D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lastRenderedPageBreak/>
              <w:t>Perform insulation test</w:t>
            </w:r>
          </w:p>
        </w:tc>
        <w:tc>
          <w:tcPr>
            <w:tcW w:w="1079" w:type="dxa"/>
            <w:vAlign w:val="center"/>
          </w:tcPr>
          <w:p w14:paraId="6C73CC9A" w14:textId="05A46D8D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785011">
                <v:roundrect id="_x0000_s1099" style="position:absolute;margin-left:7.8pt;margin-top:4.7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17D2489" w14:textId="22FD6C5F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0B77BE">
                <v:roundrect id="_x0000_s1100" style="position:absolute;margin-left:10.25pt;margin-top:4.15pt;width:28.5pt;height:12.9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D2D9E" w:rsidRPr="00940471" w14:paraId="2786EDB0" w14:textId="77777777" w:rsidTr="00DC5562">
        <w:trPr>
          <w:trHeight w:val="398"/>
        </w:trPr>
        <w:tc>
          <w:tcPr>
            <w:tcW w:w="6917" w:type="dxa"/>
          </w:tcPr>
          <w:p w14:paraId="03634BA9" w14:textId="77777777" w:rsidR="00FD2D9E" w:rsidRPr="00940471" w:rsidRDefault="00FD2D9E" w:rsidP="00FD2D9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Record test results</w:t>
            </w:r>
          </w:p>
        </w:tc>
        <w:tc>
          <w:tcPr>
            <w:tcW w:w="1079" w:type="dxa"/>
            <w:vAlign w:val="center"/>
          </w:tcPr>
          <w:p w14:paraId="135A4CEB" w14:textId="1C953345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3342C3">
                <v:roundrect id="_x0000_s1101" style="position:absolute;margin-left:7.8pt;margin-top:4.7pt;width:28.5pt;height:12.9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A458188" w14:textId="04B6BCEE" w:rsidR="00FD2D9E" w:rsidRPr="00940471" w:rsidRDefault="00FD2D9E" w:rsidP="00FD2D9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2DC9E6F">
                <v:roundrect id="_x0000_s1102" style="position:absolute;margin-left:10.25pt;margin-top:4.15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7E594403" w14:textId="77777777" w:rsidR="004D18BE" w:rsidRPr="00940471" w:rsidRDefault="004D18BE">
      <w:pPr>
        <w:rPr>
          <w:rFonts w:ascii="Arial" w:hAnsi="Arial" w:cs="Arial"/>
        </w:rPr>
      </w:pPr>
    </w:p>
    <w:p w14:paraId="41932771" w14:textId="77777777" w:rsidR="00B62E85" w:rsidRPr="00940471" w:rsidRDefault="00B62E85">
      <w:pPr>
        <w:rPr>
          <w:rFonts w:ascii="Arial" w:hAnsi="Arial" w:cs="Arial"/>
        </w:rPr>
      </w:pPr>
    </w:p>
    <w:p w14:paraId="455CF9BC" w14:textId="77777777" w:rsidR="004D18BE" w:rsidRPr="00940471" w:rsidRDefault="002F5353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7F731456">
          <v:rect id="Rectangle 5" o:spid="_x0000_s1033" style="position:absolute;margin-left:5.35pt;margin-top:19.75pt;width:119.3pt;height:22.55pt;z-index:251632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940471">
        <w:rPr>
          <w:rFonts w:ascii="Arial" w:hAnsi="Arial" w:cs="Arial"/>
        </w:rPr>
        <w:t>Candidate’</w:t>
      </w:r>
      <w:r w:rsidR="00023E92" w:rsidRPr="00940471">
        <w:rPr>
          <w:rFonts w:ascii="Arial" w:hAnsi="Arial" w:cs="Arial"/>
        </w:rPr>
        <w:t xml:space="preserve">s Signature__________________ </w:t>
      </w:r>
      <w:r w:rsidR="004D18BE" w:rsidRPr="00940471">
        <w:rPr>
          <w:rFonts w:ascii="Arial" w:hAnsi="Arial" w:cs="Arial"/>
        </w:rPr>
        <w:t>Assessor’</w:t>
      </w:r>
      <w:r w:rsidR="00023E92" w:rsidRPr="00940471">
        <w:rPr>
          <w:rFonts w:ascii="Arial" w:hAnsi="Arial" w:cs="Arial"/>
        </w:rPr>
        <w:t>s Signature____________________</w:t>
      </w:r>
    </w:p>
    <w:p w14:paraId="1AE5796A" w14:textId="77777777" w:rsidR="00DA03FD" w:rsidRPr="00940471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940471">
        <w:rPr>
          <w:rFonts w:ascii="Arial" w:hAnsi="Arial" w:cs="Arial"/>
        </w:rPr>
        <w:t xml:space="preserve">Date: </w:t>
      </w:r>
      <w:r w:rsidR="00DA03FD" w:rsidRPr="00940471">
        <w:rPr>
          <w:rFonts w:ascii="Arial" w:hAnsi="Arial" w:cs="Arial"/>
        </w:rPr>
        <w:t>_______________________________</w:t>
      </w:r>
    </w:p>
    <w:p w14:paraId="706FA25C" w14:textId="77777777" w:rsidR="00EE55F5" w:rsidRPr="00940471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5B48EDF" w14:textId="77777777" w:rsidR="00EE55F5" w:rsidRPr="00940471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AD9C6C4" w14:textId="77777777" w:rsidR="00EE55F5" w:rsidRPr="00940471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FAB5188" w14:textId="77777777" w:rsidR="000A35C1" w:rsidRPr="0094047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A63797E" w14:textId="77777777" w:rsidR="000A35C1" w:rsidRPr="0094047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5389B43" w14:textId="77777777" w:rsidR="00C05385" w:rsidRPr="00940471" w:rsidRDefault="00C05385" w:rsidP="00C05385">
      <w:pPr>
        <w:jc w:val="center"/>
        <w:rPr>
          <w:rFonts w:ascii="Arial" w:hAnsi="Arial" w:cs="Arial"/>
          <w:b/>
          <w:sz w:val="32"/>
        </w:rPr>
      </w:pPr>
      <w:r w:rsidRPr="0094047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940471" w14:paraId="4BB50CE1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7A90D91" w14:textId="77777777" w:rsidR="006B179A" w:rsidRPr="00940471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9404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F02C69F" w14:textId="77777777" w:rsidR="00826A1A" w:rsidRDefault="00826A1A" w:rsidP="00826A1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B7A3E4D" w14:textId="77777777" w:rsidR="006B179A" w:rsidRPr="00940471" w:rsidRDefault="00F52922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940471">
              <w:rPr>
                <w:rFonts w:ascii="Arial" w:hAnsi="Arial" w:cs="Arial"/>
              </w:rPr>
              <w:t xml:space="preserve">National vocational certificate of  </w:t>
            </w:r>
            <w:r w:rsidRPr="00940471">
              <w:rPr>
                <w:rFonts w:ascii="Arial" w:eastAsiaTheme="majorEastAsia" w:hAnsi="Arial" w:cs="Arial"/>
                <w:sz w:val="22"/>
                <w:szCs w:val="22"/>
              </w:rPr>
              <w:t>Basic Electrical Work on Telecom site</w:t>
            </w:r>
          </w:p>
        </w:tc>
      </w:tr>
      <w:tr w:rsidR="006B179A" w:rsidRPr="00940471" w14:paraId="1399559A" w14:textId="77777777" w:rsidTr="00826A1A">
        <w:trPr>
          <w:trHeight w:val="677"/>
        </w:trPr>
        <w:tc>
          <w:tcPr>
            <w:tcW w:w="1699" w:type="dxa"/>
            <w:vAlign w:val="center"/>
          </w:tcPr>
          <w:p w14:paraId="7BBBE5C8" w14:textId="77777777" w:rsidR="006B179A" w:rsidRPr="00940471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9404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26B25E2" w14:textId="77777777" w:rsidR="006B179A" w:rsidRPr="00940471" w:rsidRDefault="00F84CCB" w:rsidP="00F52922">
            <w:pPr>
              <w:rPr>
                <w:rFonts w:ascii="Arial" w:hAnsi="Arial" w:cs="Arial"/>
                <w:sz w:val="22"/>
                <w:szCs w:val="26"/>
              </w:rPr>
            </w:pPr>
            <w:r w:rsidRPr="00940471">
              <w:rPr>
                <w:rFonts w:ascii="Arial" w:hAnsi="Arial" w:cs="Arial"/>
                <w:szCs w:val="22"/>
              </w:rPr>
              <w:t xml:space="preserve">Carryout Basic Electrical Installation </w:t>
            </w:r>
          </w:p>
        </w:tc>
      </w:tr>
      <w:tr w:rsidR="00C05385" w:rsidRPr="00940471" w14:paraId="06BB7333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7C75AA37" w14:textId="77777777" w:rsidR="00C05385" w:rsidRPr="00940471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9404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91005CD" w14:textId="77777777" w:rsidR="00C05385" w:rsidRPr="00940471" w:rsidRDefault="00C05385" w:rsidP="00425267">
            <w:pPr>
              <w:rPr>
                <w:rFonts w:ascii="Arial" w:hAnsi="Arial" w:cs="Arial"/>
                <w:sz w:val="20"/>
              </w:rPr>
            </w:pPr>
            <w:r w:rsidRPr="0094047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940471" w14:paraId="7AD50E3B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603F2A51" w14:textId="77777777" w:rsidR="00C05385" w:rsidRPr="00940471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9404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2474781" w14:textId="77777777" w:rsidR="00C05385" w:rsidRPr="00940471" w:rsidRDefault="00425267" w:rsidP="007C51DB">
            <w:pPr>
              <w:spacing w:before="240"/>
              <w:rPr>
                <w:rFonts w:ascii="Arial" w:hAnsi="Arial" w:cs="Arial"/>
              </w:rPr>
            </w:pPr>
            <w:r w:rsidRPr="00940471">
              <w:rPr>
                <w:rFonts w:ascii="Arial" w:hAnsi="Arial" w:cs="Arial"/>
                <w:sz w:val="20"/>
              </w:rPr>
              <w:t>Name: _</w:t>
            </w:r>
            <w:r w:rsidR="00C05385" w:rsidRPr="00940471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338F1726" w14:textId="77777777" w:rsidR="00C05385" w:rsidRPr="00940471" w:rsidRDefault="00C05385" w:rsidP="007C51DB">
            <w:pPr>
              <w:rPr>
                <w:rFonts w:ascii="Arial" w:hAnsi="Arial" w:cs="Arial"/>
              </w:rPr>
            </w:pPr>
          </w:p>
          <w:p w14:paraId="1377ED3E" w14:textId="77777777" w:rsidR="00C05385" w:rsidRPr="00940471" w:rsidRDefault="00C05385" w:rsidP="007C51DB">
            <w:pPr>
              <w:rPr>
                <w:rFonts w:ascii="Arial" w:hAnsi="Arial" w:cs="Arial"/>
              </w:rPr>
            </w:pPr>
            <w:r w:rsidRPr="00940471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940471">
              <w:rPr>
                <w:rFonts w:ascii="Arial" w:hAnsi="Arial" w:cs="Arial"/>
                <w:sz w:val="20"/>
              </w:rPr>
              <w:t>_</w:t>
            </w:r>
            <w:r w:rsidRPr="00940471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940471" w14:paraId="00F10E86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A8FDBCD" w14:textId="77777777" w:rsidR="00C05385" w:rsidRPr="00940471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9404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BF036BD" w14:textId="77777777" w:rsidR="00C05385" w:rsidRPr="00940471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2970E6C0" w14:textId="77777777" w:rsidR="00C05385" w:rsidRPr="00940471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6B51116A" w14:textId="77777777" w:rsidR="00C05385" w:rsidRPr="00940471" w:rsidRDefault="002F5353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CE02F3C">
                <v:rect id="Rectangle 41" o:spid="_x0000_s1032" style="position:absolute;margin-left:69.2pt;margin-top:.15pt;width:14pt;height:9.5pt;z-index:251633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F811BA4">
                <v:rect id="Rectangle 42" o:spid="_x0000_s1031" style="position:absolute;margin-left:291.15pt;margin-top:-.4pt;width:14pt;height:9.5pt;z-index:25163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940471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2015FC28" w14:textId="77777777" w:rsidR="00C05385" w:rsidRPr="00940471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06774CB2" w14:textId="77777777" w:rsidR="00C05385" w:rsidRPr="00940471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940471">
              <w:rPr>
                <w:rFonts w:ascii="Arial" w:hAnsi="Arial" w:cs="Arial"/>
                <w:b/>
                <w:sz w:val="20"/>
              </w:rPr>
              <w:t>Name of the Assessor</w:t>
            </w:r>
            <w:r w:rsidRPr="00940471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9C60B0D" w14:textId="77777777" w:rsidR="00C05385" w:rsidRPr="00940471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2DA2C904" w14:textId="77777777" w:rsidR="00C05385" w:rsidRPr="00940471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940471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940471">
              <w:rPr>
                <w:rFonts w:ascii="Arial" w:hAnsi="Arial" w:cs="Arial"/>
                <w:b/>
                <w:sz w:val="20"/>
              </w:rPr>
              <w:t>code:</w:t>
            </w:r>
            <w:r w:rsidR="00556BB7" w:rsidRPr="00940471">
              <w:rPr>
                <w:rFonts w:ascii="Arial" w:hAnsi="Arial" w:cs="Arial"/>
                <w:sz w:val="20"/>
              </w:rPr>
              <w:t xml:space="preserve"> _</w:t>
            </w:r>
            <w:r w:rsidRPr="00940471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9066961" w14:textId="77777777" w:rsidR="00C05385" w:rsidRPr="00940471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605A0A7" w14:textId="77777777" w:rsidR="00C05385" w:rsidRPr="00940471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940471">
              <w:rPr>
                <w:rFonts w:ascii="Arial" w:hAnsi="Arial" w:cs="Arial"/>
                <w:b/>
                <w:sz w:val="20"/>
              </w:rPr>
              <w:t>Signature:</w:t>
            </w:r>
            <w:r w:rsidRPr="00940471">
              <w:rPr>
                <w:rFonts w:ascii="Arial" w:hAnsi="Arial" w:cs="Arial"/>
                <w:sz w:val="20"/>
              </w:rPr>
              <w:t xml:space="preserve"> _</w:t>
            </w:r>
            <w:r w:rsidR="00C05385" w:rsidRPr="00940471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3AC6D4B7" w14:textId="77777777" w:rsidR="00C05385" w:rsidRPr="00940471" w:rsidRDefault="00C05385" w:rsidP="00C05385">
      <w:pPr>
        <w:rPr>
          <w:rFonts w:ascii="Arial" w:hAnsi="Arial" w:cs="Arial"/>
          <w:sz w:val="2"/>
        </w:rPr>
      </w:pPr>
    </w:p>
    <w:p w14:paraId="78DB467F" w14:textId="77777777" w:rsidR="00C05385" w:rsidRPr="00940471" w:rsidRDefault="00C05385" w:rsidP="00C05385">
      <w:pPr>
        <w:rPr>
          <w:rFonts w:ascii="Arial" w:hAnsi="Arial" w:cs="Arial"/>
          <w:sz w:val="2"/>
        </w:rPr>
      </w:pPr>
    </w:p>
    <w:p w14:paraId="0F2C6F86" w14:textId="77777777" w:rsidR="00C05385" w:rsidRPr="0094047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40471" w14:paraId="5DFD0E2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36BF250C" w14:textId="77777777" w:rsidR="00C05385" w:rsidRPr="00940471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4047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94047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940471" w14:paraId="5623F8AF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501400D9" w14:textId="77777777" w:rsidR="00C05385" w:rsidRPr="00940471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4047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A715E26" w14:textId="77777777" w:rsidR="00C05385" w:rsidRPr="00940471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4047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A359F0F" w14:textId="77777777" w:rsidR="00C05385" w:rsidRPr="00940471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4047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940471" w14:paraId="44441BD1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D08438A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  <w:r w:rsidRPr="00940471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113E98A" w14:textId="77777777" w:rsidR="00C05385" w:rsidRPr="00940471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94047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3F315E4" w14:textId="77777777" w:rsidR="00C05385" w:rsidRPr="00940471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94047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F9BC5F6" w14:textId="77777777" w:rsidR="00C05385" w:rsidRPr="00940471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94047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6065698" w14:textId="77777777" w:rsidR="00C05385" w:rsidRPr="00940471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94047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C34D218" w14:textId="77777777" w:rsidR="00C05385" w:rsidRPr="00940471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94047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16CCA7E" w14:textId="77777777" w:rsidR="00C05385" w:rsidRPr="00940471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94047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5A13390" w14:textId="77777777" w:rsidR="00C05385" w:rsidRPr="00940471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94047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940471" w14:paraId="42C0F5E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3EBE830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  <w:r w:rsidRPr="0094047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C3722F4" w14:textId="77777777" w:rsidR="00C05385" w:rsidRPr="00940471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A448FE1" w14:textId="77777777" w:rsidR="00C05385" w:rsidRPr="00940471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3508F24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  <w:r w:rsidRPr="009404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4904133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223BBC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55A7F08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BC80050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940471" w14:paraId="33E1DDF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FA7381F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  <w:r w:rsidRPr="0094047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D20F1DA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03EB03F4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  <w:r w:rsidRPr="009404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A034D41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B79780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D3BB7A7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7017DAD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F3F20FF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940471" w14:paraId="4BE7F098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7B0CDBA3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  <w:r w:rsidRPr="0094047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53020A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81FCFF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3D3816D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1914AE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13B2821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57F80CA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77C702C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1C05E24B" w14:textId="77777777" w:rsidR="00C05385" w:rsidRPr="00940471" w:rsidRDefault="00C05385" w:rsidP="00C05385">
      <w:pPr>
        <w:rPr>
          <w:rFonts w:ascii="Arial" w:hAnsi="Arial" w:cs="Arial"/>
          <w:sz w:val="12"/>
          <w:szCs w:val="12"/>
        </w:rPr>
      </w:pPr>
    </w:p>
    <w:p w14:paraId="28C72061" w14:textId="77777777" w:rsidR="00C05385" w:rsidRPr="00940471" w:rsidRDefault="00C05385" w:rsidP="00C05385">
      <w:pPr>
        <w:rPr>
          <w:rFonts w:ascii="Arial" w:hAnsi="Arial" w:cs="Arial"/>
          <w:b/>
          <w:sz w:val="28"/>
          <w:szCs w:val="18"/>
        </w:rPr>
      </w:pPr>
      <w:r w:rsidRPr="00940471">
        <w:rPr>
          <w:rFonts w:ascii="Arial" w:hAnsi="Arial" w:cs="Arial"/>
          <w:b/>
          <w:sz w:val="28"/>
          <w:szCs w:val="18"/>
        </w:rPr>
        <w:br w:type="page"/>
      </w:r>
    </w:p>
    <w:p w14:paraId="7A31E780" w14:textId="77777777" w:rsidR="00C05385" w:rsidRPr="00940471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94047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940471" w14:paraId="243D1A05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78B1787" w14:textId="77777777" w:rsidR="00C05385" w:rsidRPr="00940471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94047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E1283F6" w14:textId="77777777" w:rsidR="00C05385" w:rsidRPr="00940471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75D601E" w14:textId="77777777" w:rsidR="00C05385" w:rsidRPr="00940471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940471" w14:paraId="79632055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71BF15B" w14:textId="77777777" w:rsidR="00C05385" w:rsidRPr="00940471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940471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070B18" w14:textId="77777777" w:rsidR="00C05385" w:rsidRPr="0094047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4047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7418C28" w14:textId="77777777" w:rsidR="00C05385" w:rsidRPr="0094047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4047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68AABEB5" w14:textId="77777777" w:rsidR="00C05385" w:rsidRPr="0094047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4047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C5562" w:rsidRPr="00940471" w14:paraId="048068E7" w14:textId="77777777" w:rsidTr="00F05FD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ADC635F" w14:textId="77777777" w:rsidR="00DC5562" w:rsidRPr="00940471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DD3584" w14:textId="77777777" w:rsidR="00DC5562" w:rsidRPr="00940471" w:rsidRDefault="00DC5562" w:rsidP="00DC556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40471">
              <w:rPr>
                <w:rFonts w:ascii="Arial" w:hAnsi="Arial" w:cs="Arial"/>
              </w:rPr>
              <w:t>Interpret electrical drawing/ document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5AC21F" w14:textId="77777777" w:rsidR="00DC5562" w:rsidRPr="00940471" w:rsidRDefault="00DC5562" w:rsidP="00DC556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D60FCE" w14:textId="77777777" w:rsidR="00DC5562" w:rsidRPr="00940471" w:rsidRDefault="00DC5562" w:rsidP="00DC556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4B292515" w14:textId="77777777" w:rsidR="00DC5562" w:rsidRPr="00940471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940471" w14:paraId="652E1E41" w14:textId="77777777" w:rsidTr="00F05FD8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D452A54" w14:textId="77777777" w:rsidR="00DC5562" w:rsidRPr="00940471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75AC22" w14:textId="77777777" w:rsidR="00DC5562" w:rsidRPr="00940471" w:rsidRDefault="00DC5562" w:rsidP="00DC556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40471">
              <w:rPr>
                <w:rFonts w:ascii="Arial" w:hAnsi="Arial" w:cs="Arial"/>
                <w:color w:val="000000"/>
              </w:rPr>
              <w:t>Identify cables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598977" w14:textId="77777777" w:rsidR="00DC5562" w:rsidRPr="00940471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FB7079" w14:textId="77777777" w:rsidR="00DC5562" w:rsidRPr="00940471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416AE6B" w14:textId="77777777" w:rsidR="00DC5562" w:rsidRPr="00940471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562" w:rsidRPr="00940471" w14:paraId="73F4DD72" w14:textId="77777777" w:rsidTr="00F05FD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54B8638" w14:textId="77777777" w:rsidR="00DC5562" w:rsidRPr="00940471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68EDAF" w14:textId="77777777" w:rsidR="00DC5562" w:rsidRPr="00940471" w:rsidRDefault="00DC5562" w:rsidP="00DC556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40471">
              <w:rPr>
                <w:rFonts w:ascii="Arial" w:hAnsi="Arial" w:cs="Arial"/>
                <w:color w:val="000000"/>
              </w:rPr>
              <w:t>Lay cables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731629" w14:textId="77777777" w:rsidR="00DC5562" w:rsidRPr="00940471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25F697" w14:textId="77777777" w:rsidR="00DC5562" w:rsidRPr="00940471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271D493" w14:textId="77777777" w:rsidR="00DC5562" w:rsidRPr="00940471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562" w:rsidRPr="00940471" w14:paraId="070C49D9" w14:textId="77777777" w:rsidTr="00F05FD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3E05AA6" w14:textId="77777777" w:rsidR="00DC5562" w:rsidRPr="00940471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024C14" w14:textId="77777777" w:rsidR="00DC5562" w:rsidRPr="00940471" w:rsidRDefault="00DC5562" w:rsidP="00DC556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40471">
              <w:rPr>
                <w:rFonts w:ascii="Arial" w:hAnsi="Arial" w:cs="Arial"/>
                <w:color w:val="000000"/>
              </w:rPr>
              <w:t>Perform earthling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2D5076" w14:textId="77777777" w:rsidR="00DC5562" w:rsidRPr="00940471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74BDB9" w14:textId="77777777" w:rsidR="00DC5562" w:rsidRPr="00940471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A9F299D" w14:textId="77777777" w:rsidR="00DC5562" w:rsidRPr="00940471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562" w:rsidRPr="00940471" w14:paraId="241043B7" w14:textId="77777777" w:rsidTr="00F05FD8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D79CD30" w14:textId="77777777" w:rsidR="00DC5562" w:rsidRPr="00940471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4C1B5F4" w14:textId="77777777" w:rsidR="00DC5562" w:rsidRPr="00940471" w:rsidRDefault="00DC5562" w:rsidP="00DC5562">
            <w:pPr>
              <w:rPr>
                <w:rFonts w:ascii="Arial" w:hAnsi="Arial" w:cs="Arial"/>
                <w:sz w:val="22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Select cable gauge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6E33DF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C8D0DF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01D334" w14:textId="77777777" w:rsidR="00DC5562" w:rsidRPr="00940471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562" w:rsidRPr="00940471" w14:paraId="596D0CFB" w14:textId="77777777" w:rsidTr="00F05FD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F028472" w14:textId="77777777" w:rsidR="00DC5562" w:rsidRPr="00940471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9FCF66" w14:textId="77777777" w:rsidR="00DC5562" w:rsidRPr="00940471" w:rsidRDefault="00DC5562" w:rsidP="00DC5562">
            <w:pPr>
              <w:rPr>
                <w:rFonts w:ascii="Arial" w:hAnsi="Arial" w:cs="Arial"/>
                <w:sz w:val="22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Select cables colors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E4488F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C05AE2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96B6E22" w14:textId="77777777" w:rsidR="00DC5562" w:rsidRPr="00940471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562" w:rsidRPr="00940471" w14:paraId="225F10DF" w14:textId="77777777" w:rsidTr="00F05FD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797D1F9" w14:textId="77777777" w:rsidR="00DC5562" w:rsidRPr="00940471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65F20AA" w14:textId="77777777" w:rsidR="00DC5562" w:rsidRPr="00940471" w:rsidRDefault="00DC5562" w:rsidP="00DC5562">
            <w:pPr>
              <w:rPr>
                <w:rFonts w:ascii="Arial" w:hAnsi="Arial" w:cs="Arial"/>
                <w:sz w:val="22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Connect cables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74E01E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C6A7E0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023396E" w14:textId="77777777" w:rsidR="00DC5562" w:rsidRPr="00940471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562" w:rsidRPr="00940471" w14:paraId="1839DCAB" w14:textId="77777777" w:rsidTr="00F05FD8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41701AC" w14:textId="77777777" w:rsidR="00DC5562" w:rsidRPr="00940471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A7E1F9" w14:textId="77777777" w:rsidR="00DC5562" w:rsidRPr="00940471" w:rsidRDefault="00DC5562" w:rsidP="00DC5562">
            <w:pPr>
              <w:rPr>
                <w:rFonts w:ascii="Arial" w:hAnsi="Arial" w:cs="Arial"/>
                <w:sz w:val="22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Insulate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94FA07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48C005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FB8C15" w14:textId="77777777" w:rsidR="00DC5562" w:rsidRPr="00940471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562" w:rsidRPr="00940471" w14:paraId="65BB49A3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ED35A31" w14:textId="77777777" w:rsidR="00DC5562" w:rsidRPr="00940471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D381459" w14:textId="77777777" w:rsidR="00DC5562" w:rsidRPr="00940471" w:rsidRDefault="00DC5562" w:rsidP="00DC5562">
            <w:pPr>
              <w:rPr>
                <w:rFonts w:ascii="Arial" w:hAnsi="Arial" w:cs="Arial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Select cable Gauge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714844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EE1972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052DB7E" w14:textId="77777777" w:rsidR="00DC5562" w:rsidRPr="00940471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940471" w14:paraId="67401F91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D04DC63" w14:textId="77777777" w:rsidR="00DC5562" w:rsidRPr="00940471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E87AA91" w14:textId="77777777" w:rsidR="00DC5562" w:rsidRPr="00940471" w:rsidRDefault="00DC5562" w:rsidP="00DC5562">
            <w:pPr>
              <w:rPr>
                <w:rFonts w:ascii="Arial" w:hAnsi="Arial" w:cs="Arial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Select cables colors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A74608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367415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D0FEE91" w14:textId="77777777" w:rsidR="00DC5562" w:rsidRPr="00940471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940471" w14:paraId="09FA3A8B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207F749" w14:textId="77777777" w:rsidR="00DC5562" w:rsidRPr="00940471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6A67DCB" w14:textId="77777777" w:rsidR="00DC5562" w:rsidRPr="00940471" w:rsidRDefault="00DC5562" w:rsidP="00DC5562">
            <w:pPr>
              <w:rPr>
                <w:rFonts w:ascii="Arial" w:hAnsi="Arial" w:cs="Arial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Connect cables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349927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E46726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5611EC" w14:textId="77777777" w:rsidR="00DC5562" w:rsidRPr="00940471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940471" w14:paraId="42E433F3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FA495A0" w14:textId="77777777" w:rsidR="00DC5562" w:rsidRPr="00940471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0CFEA1" w14:textId="77777777" w:rsidR="00DC5562" w:rsidRPr="00940471" w:rsidRDefault="00DC5562" w:rsidP="00DC5562">
            <w:pPr>
              <w:rPr>
                <w:rFonts w:ascii="Arial" w:hAnsi="Arial" w:cs="Arial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Insulate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9148B8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9F99B5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D86696" w14:textId="77777777" w:rsidR="00DC5562" w:rsidRPr="00940471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940471" w14:paraId="6DE45937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7A9D89B" w14:textId="77777777" w:rsidR="00DC5562" w:rsidRPr="00940471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9E78F4B" w14:textId="77777777" w:rsidR="00DC5562" w:rsidRPr="00940471" w:rsidRDefault="00DC5562" w:rsidP="00DC5562">
            <w:pPr>
              <w:rPr>
                <w:rFonts w:ascii="Arial" w:hAnsi="Arial" w:cs="Arial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Measure cables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711A0C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01041E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307D0DC" w14:textId="77777777" w:rsidR="00DC5562" w:rsidRPr="00940471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940471" w14:paraId="58ECC2E2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C3F9641" w14:textId="77777777" w:rsidR="00DC5562" w:rsidRPr="00940471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741E71" w14:textId="77777777" w:rsidR="00DC5562" w:rsidRPr="00940471" w:rsidRDefault="00DC5562" w:rsidP="00DC5562">
            <w:pPr>
              <w:rPr>
                <w:rFonts w:ascii="Arial" w:hAnsi="Arial" w:cs="Arial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Connect cables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C0C55F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608BB4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7DC4916" w14:textId="77777777" w:rsidR="00DC5562" w:rsidRPr="00940471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940471" w14:paraId="776AB8B3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FD358A" w14:textId="77777777" w:rsidR="00DC5562" w:rsidRPr="00940471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5FBB604" w14:textId="77777777" w:rsidR="00DC5562" w:rsidRPr="00940471" w:rsidRDefault="00DC5562" w:rsidP="00DC5562">
            <w:pPr>
              <w:rPr>
                <w:rFonts w:ascii="Arial" w:hAnsi="Arial" w:cs="Arial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Perform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828AD9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158709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7EA6D29" w14:textId="77777777" w:rsidR="00DC5562" w:rsidRPr="00940471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940471" w14:paraId="6FE4D7B6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3CA024" w14:textId="77777777" w:rsidR="00DC5562" w:rsidRPr="00940471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D85B52" w14:textId="77777777" w:rsidR="00DC5562" w:rsidRPr="00940471" w:rsidRDefault="00DC5562" w:rsidP="00DC5562">
            <w:pPr>
              <w:rPr>
                <w:rFonts w:ascii="Arial" w:hAnsi="Arial" w:cs="Arial"/>
                <w:szCs w:val="20"/>
              </w:rPr>
            </w:pPr>
            <w:r w:rsidRPr="00940471">
              <w:rPr>
                <w:rFonts w:ascii="Arial" w:hAnsi="Arial" w:cs="Arial"/>
                <w:bCs/>
              </w:rPr>
              <w:t>Insulate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343540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EBB7A2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9F0A489" w14:textId="77777777" w:rsidR="00DC5562" w:rsidRPr="00940471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940471" w14:paraId="3C1329AF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3446F2" w14:textId="77777777" w:rsidR="00DC5562" w:rsidRPr="00940471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92860F" w14:textId="77777777" w:rsidR="00DC5562" w:rsidRPr="00940471" w:rsidRDefault="00DC5562" w:rsidP="00DC5562">
            <w:pPr>
              <w:rPr>
                <w:rFonts w:ascii="Arial" w:hAnsi="Arial" w:cs="Arial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Operate multi-meter for voltage and current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2DC69E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2954B8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A3EEF6" w14:textId="77777777" w:rsidR="00DC5562" w:rsidRPr="00940471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940471" w14:paraId="3E273B2A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330201" w14:textId="77777777" w:rsidR="00DC5562" w:rsidRPr="00940471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E0BBA1" w14:textId="77777777" w:rsidR="00DC5562" w:rsidRPr="00940471" w:rsidRDefault="00DC5562" w:rsidP="00DC5562">
            <w:pPr>
              <w:rPr>
                <w:rFonts w:ascii="Arial" w:hAnsi="Arial" w:cs="Arial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Perform continuity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8ACC1C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C4FF9F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8F7277" w14:textId="77777777" w:rsidR="00DC5562" w:rsidRPr="00940471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940471" w14:paraId="717C2386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157E86" w14:textId="77777777" w:rsidR="00DC5562" w:rsidRPr="00940471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DA37A01" w14:textId="77777777" w:rsidR="00DC5562" w:rsidRPr="00940471" w:rsidRDefault="00DC5562" w:rsidP="00DC5562">
            <w:pPr>
              <w:rPr>
                <w:rFonts w:ascii="Arial" w:hAnsi="Arial" w:cs="Arial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Perform polarity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8C28FE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0D84B2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A87422" w14:textId="77777777" w:rsidR="00DC5562" w:rsidRPr="00940471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940471" w14:paraId="09E2B8CE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6BD087" w14:textId="77777777" w:rsidR="00DC5562" w:rsidRPr="00940471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2BA6D5" w14:textId="77777777" w:rsidR="00DC5562" w:rsidRPr="00940471" w:rsidRDefault="00DC5562" w:rsidP="00DC5562">
            <w:pPr>
              <w:rPr>
                <w:rFonts w:ascii="Arial" w:hAnsi="Arial" w:cs="Arial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Perform earthling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AC0069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989D7A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DE2949" w14:textId="77777777" w:rsidR="00DC5562" w:rsidRPr="00940471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940471" w14:paraId="18D9BE9A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9D85DDF" w14:textId="77777777" w:rsidR="00DC5562" w:rsidRPr="00940471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962633" w14:textId="77777777" w:rsidR="00DC5562" w:rsidRPr="00940471" w:rsidRDefault="00DC5562" w:rsidP="00DC5562">
            <w:pPr>
              <w:rPr>
                <w:rFonts w:ascii="Arial" w:hAnsi="Arial" w:cs="Arial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Perform insulation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446BD7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E9CD80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27DA2C2" w14:textId="77777777" w:rsidR="00DC5562" w:rsidRPr="00940471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940471" w14:paraId="1F8D86A8" w14:textId="77777777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71D06A" w14:textId="77777777" w:rsidR="00DC5562" w:rsidRPr="00940471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D5574BC" w14:textId="77777777" w:rsidR="00DC5562" w:rsidRPr="00940471" w:rsidRDefault="00DC5562" w:rsidP="00DC5562">
            <w:pPr>
              <w:rPr>
                <w:rFonts w:ascii="Arial" w:hAnsi="Arial" w:cs="Arial"/>
                <w:sz w:val="22"/>
                <w:szCs w:val="20"/>
              </w:rPr>
            </w:pPr>
            <w:r w:rsidRPr="00940471">
              <w:rPr>
                <w:rFonts w:ascii="Arial" w:eastAsia="Times New Roman" w:hAnsi="Arial" w:cs="Arial"/>
                <w:bCs/>
              </w:rPr>
              <w:t>Record test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6C1E72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D8E68F" w14:textId="77777777" w:rsidR="00DC5562" w:rsidRPr="00940471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411F269" w14:textId="77777777" w:rsidR="00DC5562" w:rsidRPr="00940471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562" w:rsidRPr="00940471" w14:paraId="72297D91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13738CB6" w14:textId="77777777" w:rsidR="00DC5562" w:rsidRPr="00940471" w:rsidRDefault="002F5353" w:rsidP="00DC5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70E2C62">
                <v:rect id="Rectangle 43" o:spid="_x0000_s1030" style="position:absolute;margin-left:70.7pt;margin-top:2.2pt;width:14pt;height:9.5pt;z-index:251654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DC5562" w:rsidRPr="0094047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2E9E600" w14:textId="77777777" w:rsidR="00DC5562" w:rsidRPr="00940471" w:rsidRDefault="002F5353" w:rsidP="00DC5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5C98238">
                <v:rect id="Rectangle 91" o:spid="_x0000_s1029" style="position:absolute;margin-left:98.35pt;margin-top:1pt;width:14pt;height:9.5pt;z-index:251653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DC5562" w:rsidRPr="0094047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CC30F46" w14:textId="77777777" w:rsidR="00C05385" w:rsidRPr="00940471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22DC3FA" w14:textId="77777777" w:rsidR="00C05385" w:rsidRPr="00940471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0C4159A" w14:textId="77777777" w:rsidR="00C05385" w:rsidRPr="00940471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D7D8F3D" w14:textId="77777777" w:rsidR="00C05385" w:rsidRPr="00940471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ECC5EB" w14:textId="77777777" w:rsidR="00C05385" w:rsidRPr="00940471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A718909" w14:textId="77777777" w:rsidR="00C05385" w:rsidRPr="00940471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0A2EEBE" w14:textId="77777777" w:rsidR="00C05385" w:rsidRPr="00940471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5ADCC02" w14:textId="77777777" w:rsidR="00C05385" w:rsidRPr="00940471" w:rsidRDefault="00C05385" w:rsidP="00C05385">
      <w:pPr>
        <w:rPr>
          <w:rFonts w:ascii="Arial" w:hAnsi="Arial" w:cs="Arial"/>
          <w:b/>
          <w:sz w:val="32"/>
        </w:rPr>
      </w:pPr>
      <w:r w:rsidRPr="00940471">
        <w:rPr>
          <w:rFonts w:ascii="Arial" w:hAnsi="Arial" w:cs="Arial"/>
          <w:b/>
          <w:sz w:val="32"/>
        </w:rPr>
        <w:br w:type="page"/>
      </w:r>
    </w:p>
    <w:p w14:paraId="57785286" w14:textId="77777777" w:rsidR="00C05385" w:rsidRPr="00940471" w:rsidRDefault="00C05385" w:rsidP="00C05385">
      <w:pPr>
        <w:jc w:val="center"/>
        <w:rPr>
          <w:rFonts w:ascii="Arial" w:hAnsi="Arial" w:cs="Arial"/>
          <w:b/>
          <w:sz w:val="32"/>
        </w:rPr>
      </w:pPr>
      <w:r w:rsidRPr="0094047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940471" w14:paraId="67898B9F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3E02CACD" w14:textId="77777777" w:rsidR="006B179A" w:rsidRPr="00940471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9404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8D43C75" w14:textId="77777777" w:rsidR="00826A1A" w:rsidRDefault="00826A1A" w:rsidP="00826A1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C2AF870" w14:textId="77777777" w:rsidR="006B179A" w:rsidRPr="00940471" w:rsidRDefault="008C4FBA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40471">
              <w:rPr>
                <w:rFonts w:ascii="Arial" w:eastAsiaTheme="majorEastAsia" w:hAnsi="Arial" w:cs="Arial"/>
              </w:rPr>
              <w:t>Basic Electrical Wiring (Single Phase)</w:t>
            </w:r>
          </w:p>
        </w:tc>
      </w:tr>
      <w:tr w:rsidR="006B179A" w:rsidRPr="00940471" w14:paraId="7640394D" w14:textId="77777777" w:rsidTr="00826A1A">
        <w:trPr>
          <w:trHeight w:val="264"/>
          <w:jc w:val="center"/>
        </w:trPr>
        <w:tc>
          <w:tcPr>
            <w:tcW w:w="1591" w:type="dxa"/>
            <w:vAlign w:val="center"/>
          </w:tcPr>
          <w:p w14:paraId="22BE2FAD" w14:textId="77777777" w:rsidR="006B179A" w:rsidRPr="00940471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9404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537BC50" w14:textId="77777777" w:rsidR="006B179A" w:rsidRPr="00940471" w:rsidRDefault="00F84CCB" w:rsidP="006B179A">
            <w:pPr>
              <w:rPr>
                <w:rFonts w:ascii="Arial" w:hAnsi="Arial" w:cs="Arial"/>
              </w:rPr>
            </w:pPr>
            <w:r w:rsidRPr="00940471">
              <w:rPr>
                <w:rFonts w:ascii="Arial" w:hAnsi="Arial" w:cs="Arial"/>
                <w:szCs w:val="22"/>
              </w:rPr>
              <w:t>Carryout Basic Electrical Installation for Single phase</w:t>
            </w:r>
          </w:p>
        </w:tc>
      </w:tr>
      <w:tr w:rsidR="00B30CA8" w:rsidRPr="00940471" w14:paraId="0FC8C265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18E34313" w14:textId="77777777" w:rsidR="00B30CA8" w:rsidRPr="00940471" w:rsidRDefault="00B30CA8" w:rsidP="00425267">
            <w:pPr>
              <w:rPr>
                <w:rFonts w:ascii="Arial" w:hAnsi="Arial" w:cs="Arial"/>
                <w:b/>
              </w:rPr>
            </w:pPr>
            <w:r w:rsidRPr="009404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190EC5E" w14:textId="77777777" w:rsidR="00B30CA8" w:rsidRPr="00940471" w:rsidRDefault="00B30CA8" w:rsidP="00425267">
            <w:pPr>
              <w:rPr>
                <w:rFonts w:ascii="Arial" w:hAnsi="Arial" w:cs="Arial"/>
                <w:sz w:val="20"/>
              </w:rPr>
            </w:pPr>
            <w:r w:rsidRPr="0094047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940471" w14:paraId="0AD9FF21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23D653EA" w14:textId="77777777" w:rsidR="00C05385" w:rsidRPr="00940471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9404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705E0CD3" w14:textId="77777777" w:rsidR="00C05385" w:rsidRPr="00940471" w:rsidRDefault="000D724E" w:rsidP="00425267">
            <w:pPr>
              <w:spacing w:before="240"/>
              <w:rPr>
                <w:rFonts w:ascii="Arial" w:hAnsi="Arial" w:cs="Arial"/>
              </w:rPr>
            </w:pPr>
            <w:r w:rsidRPr="00940471">
              <w:rPr>
                <w:rFonts w:ascii="Arial" w:hAnsi="Arial" w:cs="Arial"/>
                <w:sz w:val="20"/>
              </w:rPr>
              <w:t>Name: _</w:t>
            </w:r>
            <w:r w:rsidR="00C05385" w:rsidRPr="00940471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631EEC2B" w14:textId="77777777" w:rsidR="00C05385" w:rsidRPr="00940471" w:rsidRDefault="00C05385" w:rsidP="00425267">
            <w:pPr>
              <w:rPr>
                <w:rFonts w:ascii="Arial" w:hAnsi="Arial" w:cs="Arial"/>
              </w:rPr>
            </w:pPr>
          </w:p>
          <w:p w14:paraId="34570EA7" w14:textId="77777777" w:rsidR="00C05385" w:rsidRPr="00940471" w:rsidRDefault="00C05385" w:rsidP="00425267">
            <w:pPr>
              <w:rPr>
                <w:rFonts w:ascii="Arial" w:hAnsi="Arial" w:cs="Arial"/>
                <w:sz w:val="20"/>
              </w:rPr>
            </w:pPr>
            <w:r w:rsidRPr="00940471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940471">
              <w:rPr>
                <w:rFonts w:ascii="Arial" w:hAnsi="Arial" w:cs="Arial"/>
                <w:sz w:val="20"/>
              </w:rPr>
              <w:t>Signature: _</w:t>
            </w:r>
            <w:r w:rsidRPr="00940471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940471" w14:paraId="08CB41A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681D3C06" w14:textId="77777777" w:rsidR="00C05385" w:rsidRPr="00940471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9404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494A45F" w14:textId="77777777" w:rsidR="00C05385" w:rsidRPr="00940471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1572A376" w14:textId="77777777" w:rsidR="00C05385" w:rsidRPr="00940471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69F59C43" w14:textId="77777777" w:rsidR="00C05385" w:rsidRPr="00940471" w:rsidRDefault="002F5353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E957749">
                <v:rect id="Rectangle 1" o:spid="_x0000_s1028" style="position:absolute;margin-left:69.2pt;margin-top:.15pt;width:14pt;height:9.5pt;z-index:25163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70DF64D">
                <v:rect id="Rectangle 2" o:spid="_x0000_s1027" style="position:absolute;margin-left:291.15pt;margin-top:-.4pt;width:14pt;height:9.5pt;z-index:25163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940471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0E78B19A" w14:textId="77777777" w:rsidR="00C05385" w:rsidRPr="00940471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47420CB4" w14:textId="77777777" w:rsidR="00C05385" w:rsidRPr="00940471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940471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940471">
              <w:rPr>
                <w:rFonts w:ascii="Arial" w:hAnsi="Arial" w:cs="Arial"/>
                <w:sz w:val="20"/>
              </w:rPr>
              <w:t>Assessor: _</w:t>
            </w:r>
            <w:r w:rsidRPr="00940471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4BEE323A" w14:textId="77777777" w:rsidR="00C05385" w:rsidRPr="00940471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0C09B6F0" w14:textId="77777777" w:rsidR="00C05385" w:rsidRPr="00940471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940471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940471">
              <w:rPr>
                <w:rFonts w:ascii="Arial" w:hAnsi="Arial" w:cs="Arial"/>
                <w:sz w:val="20"/>
              </w:rPr>
              <w:t>code: _</w:t>
            </w:r>
            <w:r w:rsidRPr="00940471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6BBBBCD2" w14:textId="77777777" w:rsidR="00C05385" w:rsidRPr="00940471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C47C7DE" w14:textId="77777777" w:rsidR="00C05385" w:rsidRPr="00940471" w:rsidRDefault="00C05385" w:rsidP="00425267">
            <w:pPr>
              <w:rPr>
                <w:rFonts w:ascii="Arial" w:hAnsi="Arial" w:cs="Arial"/>
                <w:sz w:val="20"/>
              </w:rPr>
            </w:pPr>
            <w:r w:rsidRPr="00940471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940471">
              <w:rPr>
                <w:rFonts w:ascii="Arial" w:hAnsi="Arial" w:cs="Arial"/>
                <w:sz w:val="20"/>
              </w:rPr>
              <w:t>Assessor: _</w:t>
            </w:r>
            <w:r w:rsidRPr="00940471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78A176E1" w14:textId="77777777" w:rsidR="00425267" w:rsidRPr="00940471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940471" w14:paraId="6000473E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655A9B2F" w14:textId="77777777" w:rsidR="00D04DAA" w:rsidRPr="0094047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94047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05BA0851" w14:textId="77777777" w:rsidR="00C05385" w:rsidRPr="00940471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940471" w14:paraId="0DC74A94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CDDC964" w14:textId="77777777" w:rsidR="00070705" w:rsidRPr="00940471" w:rsidRDefault="00070705" w:rsidP="000F5BCE">
            <w:pPr>
              <w:rPr>
                <w:rFonts w:ascii="Arial" w:hAnsi="Arial" w:cs="Arial"/>
                <w:b/>
              </w:rPr>
            </w:pPr>
            <w:r w:rsidRPr="0094047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94047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383E37B" w14:textId="77777777" w:rsidR="00070705" w:rsidRPr="00940471" w:rsidRDefault="00070705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94047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5BAE3F1" w14:textId="77777777" w:rsidR="00070705" w:rsidRPr="00940471" w:rsidRDefault="00070705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94047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940471" w14:paraId="5115AA61" w14:textId="77777777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14:paraId="3184C1D2" w14:textId="77777777" w:rsidR="00070705" w:rsidRPr="00940471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0C55A7" w14:textId="77777777" w:rsidR="00070705" w:rsidRPr="00940471" w:rsidRDefault="009F509B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940471">
              <w:rPr>
                <w:rFonts w:ascii="Arial" w:hAnsi="Arial" w:cs="Arial"/>
                <w:iCs/>
                <w:sz w:val="22"/>
                <w:szCs w:val="22"/>
              </w:rPr>
              <w:t>What are different types of electrical wiring?</w:t>
            </w:r>
          </w:p>
        </w:tc>
        <w:tc>
          <w:tcPr>
            <w:tcW w:w="1260" w:type="dxa"/>
            <w:vMerge w:val="restart"/>
          </w:tcPr>
          <w:p w14:paraId="6D3EC2A1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BBD87F6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940471" w14:paraId="6F1E8FD2" w14:textId="77777777" w:rsidTr="000F5BCE">
        <w:trPr>
          <w:trHeight w:val="1907"/>
          <w:jc w:val="center"/>
        </w:trPr>
        <w:tc>
          <w:tcPr>
            <w:tcW w:w="747" w:type="dxa"/>
            <w:vMerge/>
          </w:tcPr>
          <w:p w14:paraId="4736260D" w14:textId="77777777" w:rsidR="00070705" w:rsidRPr="00940471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35EA043" w14:textId="77777777" w:rsidR="00070705" w:rsidRPr="00940471" w:rsidRDefault="000707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36CE27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8FA7A1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940471" w14:paraId="4D567A1F" w14:textId="77777777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14:paraId="02805E4F" w14:textId="77777777" w:rsidR="00070705" w:rsidRPr="00940471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1AEA949" w14:textId="77777777" w:rsidR="00070705" w:rsidRPr="00940471" w:rsidRDefault="009F509B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40471">
              <w:rPr>
                <w:rFonts w:ascii="Arial" w:hAnsi="Arial" w:cs="Arial"/>
                <w:iCs/>
                <w:sz w:val="22"/>
                <w:szCs w:val="22"/>
              </w:rPr>
              <w:t>What do mean by wiring tests?</w:t>
            </w:r>
          </w:p>
        </w:tc>
        <w:tc>
          <w:tcPr>
            <w:tcW w:w="1260" w:type="dxa"/>
            <w:vMerge w:val="restart"/>
          </w:tcPr>
          <w:p w14:paraId="74A10BEB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532244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940471" w14:paraId="7CB262D1" w14:textId="77777777" w:rsidTr="000F5BCE">
        <w:trPr>
          <w:trHeight w:val="1808"/>
          <w:jc w:val="center"/>
        </w:trPr>
        <w:tc>
          <w:tcPr>
            <w:tcW w:w="747" w:type="dxa"/>
            <w:vMerge/>
          </w:tcPr>
          <w:p w14:paraId="0997D4ED" w14:textId="77777777" w:rsidR="00070705" w:rsidRPr="00940471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D03D86" w14:textId="77777777" w:rsidR="00070705" w:rsidRPr="00940471" w:rsidRDefault="000707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FD504B6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A229B73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940471" w14:paraId="0ECD7DEF" w14:textId="77777777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14:paraId="6285D62C" w14:textId="77777777" w:rsidR="00070705" w:rsidRPr="00940471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7645B4" w14:textId="717A9734" w:rsidR="00070705" w:rsidRPr="00940471" w:rsidRDefault="009F509B" w:rsidP="00FD2D9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40471">
              <w:rPr>
                <w:rFonts w:ascii="Arial" w:hAnsi="Arial" w:cs="Arial"/>
                <w:iCs/>
                <w:sz w:val="22"/>
                <w:szCs w:val="22"/>
              </w:rPr>
              <w:t>Enlist the names of tests performed on electrical wiring.</w:t>
            </w:r>
          </w:p>
        </w:tc>
        <w:tc>
          <w:tcPr>
            <w:tcW w:w="1260" w:type="dxa"/>
            <w:vMerge w:val="restart"/>
          </w:tcPr>
          <w:p w14:paraId="2B5CDD90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4ACA89E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940471" w14:paraId="6796D0DE" w14:textId="77777777" w:rsidTr="000F5BCE">
        <w:trPr>
          <w:trHeight w:val="1628"/>
          <w:jc w:val="center"/>
        </w:trPr>
        <w:tc>
          <w:tcPr>
            <w:tcW w:w="747" w:type="dxa"/>
            <w:vMerge/>
          </w:tcPr>
          <w:p w14:paraId="7C64E6B4" w14:textId="77777777" w:rsidR="00070705" w:rsidRPr="00940471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5F38006" w14:textId="77777777" w:rsidR="00070705" w:rsidRPr="00940471" w:rsidRDefault="000707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983511B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DCB3401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940471" w14:paraId="6BEBFB5B" w14:textId="77777777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14:paraId="1FD7D1EE" w14:textId="77777777" w:rsidR="00070705" w:rsidRPr="00940471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59D65E9" w14:textId="77777777" w:rsidR="00070705" w:rsidRPr="00940471" w:rsidRDefault="009F509B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40471">
              <w:rPr>
                <w:rFonts w:ascii="Arial" w:hAnsi="Arial" w:cs="Arial"/>
                <w:iCs/>
                <w:sz w:val="22"/>
                <w:szCs w:val="22"/>
              </w:rPr>
              <w:t>What is continuity test?</w:t>
            </w:r>
          </w:p>
        </w:tc>
        <w:tc>
          <w:tcPr>
            <w:tcW w:w="1260" w:type="dxa"/>
            <w:vMerge w:val="restart"/>
          </w:tcPr>
          <w:p w14:paraId="725B7C4D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ABC7BF3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940471" w14:paraId="05AACF91" w14:textId="77777777" w:rsidTr="000F5BCE">
        <w:trPr>
          <w:trHeight w:val="1637"/>
          <w:jc w:val="center"/>
        </w:trPr>
        <w:tc>
          <w:tcPr>
            <w:tcW w:w="747" w:type="dxa"/>
            <w:vMerge/>
          </w:tcPr>
          <w:p w14:paraId="5716C958" w14:textId="77777777" w:rsidR="00070705" w:rsidRPr="00940471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371567" w14:textId="77777777" w:rsidR="00070705" w:rsidRPr="00940471" w:rsidRDefault="000707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C3CE17D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6A366C8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940471" w14:paraId="0475FDBA" w14:textId="77777777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14:paraId="04E9970A" w14:textId="77777777" w:rsidR="00070705" w:rsidRPr="00940471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54184D" w14:textId="77777777" w:rsidR="00070705" w:rsidRPr="00940471" w:rsidRDefault="009F509B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40471">
              <w:rPr>
                <w:rFonts w:ascii="Arial" w:hAnsi="Arial" w:cs="Arial"/>
                <w:iCs/>
                <w:sz w:val="22"/>
                <w:szCs w:val="22"/>
              </w:rPr>
              <w:t>What is open circuit test?</w:t>
            </w:r>
          </w:p>
        </w:tc>
        <w:tc>
          <w:tcPr>
            <w:tcW w:w="1260" w:type="dxa"/>
            <w:vMerge w:val="restart"/>
          </w:tcPr>
          <w:p w14:paraId="05350842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E8A8DFD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940471" w14:paraId="5BE55889" w14:textId="77777777" w:rsidTr="000F5BCE">
        <w:trPr>
          <w:trHeight w:val="1639"/>
          <w:jc w:val="center"/>
        </w:trPr>
        <w:tc>
          <w:tcPr>
            <w:tcW w:w="747" w:type="dxa"/>
            <w:vMerge/>
          </w:tcPr>
          <w:p w14:paraId="3D9381BE" w14:textId="77777777" w:rsidR="00070705" w:rsidRPr="00940471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E52033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7113DFD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B83D740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940471" w14:paraId="7F8DBAAA" w14:textId="77777777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14:paraId="08827902" w14:textId="77777777" w:rsidR="00070705" w:rsidRPr="00940471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68F129" w14:textId="424FD9F1" w:rsidR="00070705" w:rsidRPr="00940471" w:rsidRDefault="00FD2D9E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insulation</w:t>
            </w:r>
            <w:r w:rsidR="009F509B" w:rsidRPr="00940471">
              <w:rPr>
                <w:rFonts w:ascii="Arial" w:hAnsi="Arial" w:cs="Arial"/>
              </w:rPr>
              <w:t xml:space="preserve"> leakage test?</w:t>
            </w:r>
          </w:p>
        </w:tc>
        <w:tc>
          <w:tcPr>
            <w:tcW w:w="1260" w:type="dxa"/>
            <w:vMerge w:val="restart"/>
          </w:tcPr>
          <w:p w14:paraId="24F8648C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836209B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940471" w14:paraId="27FF1B24" w14:textId="77777777" w:rsidTr="000F5BCE">
        <w:trPr>
          <w:trHeight w:val="1880"/>
          <w:jc w:val="center"/>
        </w:trPr>
        <w:tc>
          <w:tcPr>
            <w:tcW w:w="747" w:type="dxa"/>
            <w:vMerge/>
          </w:tcPr>
          <w:p w14:paraId="7B3EFC39" w14:textId="77777777" w:rsidR="00070705" w:rsidRPr="00940471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5F0946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AF391ED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322696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940471" w14:paraId="07EB20F0" w14:textId="77777777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14:paraId="00C0F4F8" w14:textId="77777777" w:rsidR="00070705" w:rsidRPr="00940471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5828D1D" w14:textId="77777777" w:rsidR="00070705" w:rsidRPr="00940471" w:rsidRDefault="009F509B" w:rsidP="000F5BCE">
            <w:pPr>
              <w:rPr>
                <w:rFonts w:ascii="Arial" w:hAnsi="Arial" w:cs="Arial"/>
              </w:rPr>
            </w:pPr>
            <w:r w:rsidRPr="00940471">
              <w:rPr>
                <w:rFonts w:ascii="Arial" w:hAnsi="Arial" w:cs="Arial"/>
              </w:rPr>
              <w:t>Define short circuit test.</w:t>
            </w:r>
          </w:p>
        </w:tc>
        <w:tc>
          <w:tcPr>
            <w:tcW w:w="1260" w:type="dxa"/>
            <w:vMerge w:val="restart"/>
          </w:tcPr>
          <w:p w14:paraId="7C6C3BCB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F3ED12A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940471" w14:paraId="785BD19F" w14:textId="77777777" w:rsidTr="000F5BCE">
        <w:trPr>
          <w:trHeight w:val="1790"/>
          <w:jc w:val="center"/>
        </w:trPr>
        <w:tc>
          <w:tcPr>
            <w:tcW w:w="747" w:type="dxa"/>
            <w:vMerge/>
          </w:tcPr>
          <w:p w14:paraId="625B4125" w14:textId="77777777" w:rsidR="00070705" w:rsidRPr="00940471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1DF1DDA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789263C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38CB72B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940471" w14:paraId="1F5D0367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7585BB44" w14:textId="77777777" w:rsidR="00070705" w:rsidRPr="00940471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66E1F4F" w14:textId="77777777" w:rsidR="00070705" w:rsidRPr="00940471" w:rsidRDefault="009F509B" w:rsidP="000F5BCE">
            <w:pPr>
              <w:rPr>
                <w:rFonts w:ascii="Arial" w:hAnsi="Arial" w:cs="Arial"/>
              </w:rPr>
            </w:pPr>
            <w:r w:rsidRPr="00940471">
              <w:rPr>
                <w:rFonts w:ascii="Arial" w:hAnsi="Arial" w:cs="Arial"/>
              </w:rPr>
              <w:t>What is the purpose of polarity test?</w:t>
            </w:r>
          </w:p>
        </w:tc>
        <w:tc>
          <w:tcPr>
            <w:tcW w:w="1260" w:type="dxa"/>
            <w:vMerge w:val="restart"/>
          </w:tcPr>
          <w:p w14:paraId="69B3DA0F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3C172C7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940471" w14:paraId="3C0913DF" w14:textId="77777777" w:rsidTr="000F5BCE">
        <w:trPr>
          <w:trHeight w:val="2600"/>
          <w:jc w:val="center"/>
        </w:trPr>
        <w:tc>
          <w:tcPr>
            <w:tcW w:w="747" w:type="dxa"/>
            <w:vMerge/>
          </w:tcPr>
          <w:p w14:paraId="4E58485B" w14:textId="77777777" w:rsidR="00070705" w:rsidRPr="00940471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DC9EE8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9C8E793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B68BC35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940471" w14:paraId="3FDEB93F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434C2AF4" w14:textId="77777777" w:rsidR="00070705" w:rsidRPr="00940471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C189D6B" w14:textId="0C68B936" w:rsidR="00070705" w:rsidRPr="00940471" w:rsidRDefault="009F509B" w:rsidP="000F5BCE">
            <w:pPr>
              <w:rPr>
                <w:rFonts w:ascii="Arial" w:hAnsi="Arial" w:cs="Arial"/>
              </w:rPr>
            </w:pPr>
            <w:r w:rsidRPr="00940471">
              <w:rPr>
                <w:rFonts w:ascii="Arial" w:hAnsi="Arial" w:cs="Arial"/>
              </w:rPr>
              <w:t>Differentiate between single core, two core and three core cable</w:t>
            </w:r>
            <w:r w:rsidR="00FD2D9E">
              <w:rPr>
                <w:rFonts w:ascii="Arial" w:hAnsi="Arial" w:cs="Arial"/>
              </w:rPr>
              <w:t>s</w:t>
            </w:r>
            <w:r w:rsidRPr="00940471">
              <w:rPr>
                <w:rFonts w:ascii="Arial" w:hAnsi="Arial" w:cs="Arial"/>
              </w:rPr>
              <w:t>.</w:t>
            </w:r>
          </w:p>
        </w:tc>
        <w:tc>
          <w:tcPr>
            <w:tcW w:w="1260" w:type="dxa"/>
            <w:vMerge w:val="restart"/>
          </w:tcPr>
          <w:p w14:paraId="375BF65A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E06A46C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940471" w14:paraId="65E9986A" w14:textId="77777777" w:rsidTr="000F5BCE">
        <w:trPr>
          <w:trHeight w:val="1610"/>
          <w:jc w:val="center"/>
        </w:trPr>
        <w:tc>
          <w:tcPr>
            <w:tcW w:w="747" w:type="dxa"/>
            <w:vMerge/>
          </w:tcPr>
          <w:p w14:paraId="5E7582F2" w14:textId="77777777" w:rsidR="00070705" w:rsidRPr="00940471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2D6EAE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2FBF136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66182F5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940471" w14:paraId="49BD7AF0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4D89092D" w14:textId="77777777" w:rsidR="00070705" w:rsidRPr="00940471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D31E80E" w14:textId="77777777" w:rsidR="00070705" w:rsidRPr="00940471" w:rsidRDefault="009F509B" w:rsidP="000F5BCE">
            <w:pPr>
              <w:rPr>
                <w:rFonts w:ascii="Arial" w:hAnsi="Arial" w:cs="Arial"/>
              </w:rPr>
            </w:pPr>
            <w:r w:rsidRPr="00940471">
              <w:rPr>
                <w:rFonts w:ascii="Arial" w:hAnsi="Arial" w:cs="Arial"/>
              </w:rPr>
              <w:t>What is the basic purpose of earthing?</w:t>
            </w:r>
          </w:p>
        </w:tc>
        <w:tc>
          <w:tcPr>
            <w:tcW w:w="1260" w:type="dxa"/>
            <w:vMerge w:val="restart"/>
          </w:tcPr>
          <w:p w14:paraId="1EA0195C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EF9A1B4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940471" w14:paraId="65F65FAA" w14:textId="77777777" w:rsidTr="000F5BCE">
        <w:trPr>
          <w:trHeight w:val="2060"/>
          <w:jc w:val="center"/>
        </w:trPr>
        <w:tc>
          <w:tcPr>
            <w:tcW w:w="747" w:type="dxa"/>
            <w:vMerge/>
          </w:tcPr>
          <w:p w14:paraId="05222F78" w14:textId="77777777" w:rsidR="00070705" w:rsidRPr="00940471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B83BFC0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85FE238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766465" w14:textId="77777777" w:rsidR="00070705" w:rsidRPr="00940471" w:rsidRDefault="00070705" w:rsidP="000F5BCE">
            <w:pPr>
              <w:rPr>
                <w:rFonts w:ascii="Arial" w:hAnsi="Arial" w:cs="Arial"/>
              </w:rPr>
            </w:pPr>
          </w:p>
        </w:tc>
      </w:tr>
    </w:tbl>
    <w:p w14:paraId="37C0E908" w14:textId="77777777" w:rsidR="00070705" w:rsidRPr="00940471" w:rsidRDefault="0007070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940471" w14:paraId="0B7CC11C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EB89D70" w14:textId="77777777" w:rsidR="00C05385" w:rsidRPr="00940471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94047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940471" w14:paraId="4E03B186" w14:textId="77777777" w:rsidTr="003245D8">
        <w:tc>
          <w:tcPr>
            <w:tcW w:w="9540" w:type="dxa"/>
          </w:tcPr>
          <w:p w14:paraId="4C09068B" w14:textId="77777777" w:rsidR="00C05385" w:rsidRPr="00940471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4CE541" w14:textId="77777777" w:rsidR="00425267" w:rsidRPr="00940471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40471" w14:paraId="073EE7E6" w14:textId="77777777" w:rsidTr="003245D8">
        <w:tc>
          <w:tcPr>
            <w:tcW w:w="9540" w:type="dxa"/>
          </w:tcPr>
          <w:p w14:paraId="7EBE4362" w14:textId="77777777" w:rsidR="00C05385" w:rsidRPr="00940471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14:paraId="642C0168" w14:textId="77777777" w:rsidR="00425267" w:rsidRPr="00940471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40471" w14:paraId="55D27C83" w14:textId="77777777" w:rsidTr="003245D8">
        <w:tc>
          <w:tcPr>
            <w:tcW w:w="9540" w:type="dxa"/>
          </w:tcPr>
          <w:p w14:paraId="1353125D" w14:textId="77777777" w:rsidR="00C05385" w:rsidRPr="00940471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F428EA" w14:textId="77777777" w:rsidR="00425267" w:rsidRPr="00940471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40471" w14:paraId="6B526BFE" w14:textId="77777777" w:rsidTr="003245D8">
        <w:tc>
          <w:tcPr>
            <w:tcW w:w="9540" w:type="dxa"/>
          </w:tcPr>
          <w:p w14:paraId="06FF8FD3" w14:textId="77777777" w:rsidR="00C05385" w:rsidRPr="00940471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3D4A27" w14:textId="77777777" w:rsidR="00425267" w:rsidRPr="00940471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40471" w14:paraId="26E2635D" w14:textId="77777777" w:rsidTr="003245D8">
        <w:tc>
          <w:tcPr>
            <w:tcW w:w="9540" w:type="dxa"/>
          </w:tcPr>
          <w:p w14:paraId="5405E775" w14:textId="77777777" w:rsidR="00C05385" w:rsidRPr="00940471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8D5AD6" w14:textId="77777777" w:rsidR="00425267" w:rsidRPr="00940471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40471" w14:paraId="34C31E1B" w14:textId="77777777" w:rsidTr="003245D8">
        <w:trPr>
          <w:trHeight w:val="1655"/>
        </w:trPr>
        <w:tc>
          <w:tcPr>
            <w:tcW w:w="9540" w:type="dxa"/>
          </w:tcPr>
          <w:p w14:paraId="560AB349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738CEE51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009F8613" w14:textId="77777777" w:rsidR="00C05385" w:rsidRPr="00940471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02E74911" w14:textId="77777777" w:rsidR="00B30CA8" w:rsidRPr="00940471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7DEAD38F" w14:textId="77777777" w:rsidR="00C05385" w:rsidRPr="00940471" w:rsidRDefault="00C05385" w:rsidP="007C51DB">
            <w:pPr>
              <w:rPr>
                <w:rFonts w:ascii="Arial" w:hAnsi="Arial" w:cs="Arial"/>
                <w:sz w:val="48"/>
              </w:rPr>
            </w:pPr>
            <w:r w:rsidRPr="00940471">
              <w:rPr>
                <w:rFonts w:ascii="Arial" w:hAnsi="Arial" w:cs="Arial"/>
                <w:b/>
                <w:sz w:val="22"/>
              </w:rPr>
              <w:t>Candidate’s Signature</w:t>
            </w:r>
            <w:r w:rsidRPr="00940471">
              <w:rPr>
                <w:rFonts w:ascii="Arial" w:hAnsi="Arial" w:cs="Arial"/>
                <w:sz w:val="22"/>
              </w:rPr>
              <w:t xml:space="preserve">__________________ </w:t>
            </w:r>
            <w:r w:rsidRPr="00940471">
              <w:rPr>
                <w:rFonts w:ascii="Arial" w:hAnsi="Arial" w:cs="Arial"/>
                <w:b/>
                <w:sz w:val="22"/>
              </w:rPr>
              <w:t>Assessor’s Signature</w:t>
            </w:r>
            <w:r w:rsidRPr="00940471">
              <w:rPr>
                <w:rFonts w:ascii="Arial" w:hAnsi="Arial" w:cs="Arial"/>
                <w:sz w:val="22"/>
              </w:rPr>
              <w:t xml:space="preserve"> _____</w:t>
            </w:r>
            <w:r w:rsidR="00425267" w:rsidRPr="00940471">
              <w:rPr>
                <w:rFonts w:ascii="Arial" w:hAnsi="Arial" w:cs="Arial"/>
                <w:sz w:val="22"/>
              </w:rPr>
              <w:t>______</w:t>
            </w:r>
            <w:r w:rsidRPr="00940471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3C66B46C" w14:textId="77777777" w:rsidR="00C94FA5" w:rsidRPr="00940471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940471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01F867" w14:textId="77777777" w:rsidR="002F5353" w:rsidRDefault="002F5353" w:rsidP="00C92255">
      <w:pPr>
        <w:spacing w:after="0" w:line="240" w:lineRule="auto"/>
      </w:pPr>
      <w:r>
        <w:separator/>
      </w:r>
    </w:p>
  </w:endnote>
  <w:endnote w:type="continuationSeparator" w:id="0">
    <w:p w14:paraId="6578C4F4" w14:textId="77777777" w:rsidR="002F5353" w:rsidRDefault="002F535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BA9677" w14:textId="77777777" w:rsidR="00B6583E" w:rsidRDefault="0049474F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FD2D9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F2B5587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EEE14B" w14:textId="77777777" w:rsidR="002F5353" w:rsidRDefault="002F5353" w:rsidP="00C92255">
      <w:pPr>
        <w:spacing w:after="0" w:line="240" w:lineRule="auto"/>
      </w:pPr>
      <w:r>
        <w:separator/>
      </w:r>
    </w:p>
  </w:footnote>
  <w:footnote w:type="continuationSeparator" w:id="0">
    <w:p w14:paraId="722507CC" w14:textId="77777777" w:rsidR="002F5353" w:rsidRDefault="002F535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5"/>
  </w:num>
  <w:num w:numId="5">
    <w:abstractNumId w:val="3"/>
  </w:num>
  <w:num w:numId="6">
    <w:abstractNumId w:val="11"/>
  </w:num>
  <w:num w:numId="7">
    <w:abstractNumId w:val="12"/>
  </w:num>
  <w:num w:numId="8">
    <w:abstractNumId w:val="13"/>
  </w:num>
  <w:num w:numId="9">
    <w:abstractNumId w:val="0"/>
  </w:num>
  <w:num w:numId="10">
    <w:abstractNumId w:val="18"/>
  </w:num>
  <w:num w:numId="11">
    <w:abstractNumId w:val="8"/>
  </w:num>
  <w:num w:numId="12">
    <w:abstractNumId w:val="17"/>
  </w:num>
  <w:num w:numId="13">
    <w:abstractNumId w:val="16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TMzMDcxNTGwMLewNDNR0lEKTi0uzszPAykwrAUAHOTGyS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0705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2C2B23"/>
    <w:rsid w:val="002F5353"/>
    <w:rsid w:val="00307200"/>
    <w:rsid w:val="003245D8"/>
    <w:rsid w:val="003257F0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277D2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74F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5A8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18BB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1FC7"/>
    <w:rsid w:val="007D50CD"/>
    <w:rsid w:val="007F4073"/>
    <w:rsid w:val="007F6693"/>
    <w:rsid w:val="00801BB6"/>
    <w:rsid w:val="008173FE"/>
    <w:rsid w:val="008207C1"/>
    <w:rsid w:val="00820B22"/>
    <w:rsid w:val="00825686"/>
    <w:rsid w:val="00826A1A"/>
    <w:rsid w:val="008344C7"/>
    <w:rsid w:val="008351E8"/>
    <w:rsid w:val="00847786"/>
    <w:rsid w:val="0085698C"/>
    <w:rsid w:val="0085795B"/>
    <w:rsid w:val="00873AA9"/>
    <w:rsid w:val="008A62CE"/>
    <w:rsid w:val="008C4FBA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40471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509B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2EF0"/>
    <w:rsid w:val="00B24F24"/>
    <w:rsid w:val="00B263EA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C5562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0C1"/>
    <w:rsid w:val="00F35F69"/>
    <w:rsid w:val="00F4411E"/>
    <w:rsid w:val="00F470BA"/>
    <w:rsid w:val="00F52922"/>
    <w:rsid w:val="00F55388"/>
    <w:rsid w:val="00F6518F"/>
    <w:rsid w:val="00F713C7"/>
    <w:rsid w:val="00F72AF0"/>
    <w:rsid w:val="00F732A9"/>
    <w:rsid w:val="00F76AB2"/>
    <w:rsid w:val="00F84CCB"/>
    <w:rsid w:val="00F95BB6"/>
    <w:rsid w:val="00FA0102"/>
    <w:rsid w:val="00FA6BF8"/>
    <w:rsid w:val="00FB1A30"/>
    <w:rsid w:val="00FB3ABA"/>
    <w:rsid w:val="00FD2D9E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."/>
  <w:listSeparator w:val=","/>
  <w14:docId w14:val="09D23D9E"/>
  <w15:docId w15:val="{9F90CB5C-A2ED-430A-AB6D-3A7BC0977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7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0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B7F53-F85D-4CF0-A042-76CDFE06D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10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83</cp:revision>
  <dcterms:created xsi:type="dcterms:W3CDTF">2018-03-30T06:50:00Z</dcterms:created>
  <dcterms:modified xsi:type="dcterms:W3CDTF">2020-10-19T14:47:00Z</dcterms:modified>
</cp:coreProperties>
</file>